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9976" w14:textId="49CC57F2" w:rsidR="00D50047" w:rsidRPr="001C0D4B" w:rsidRDefault="00D50047" w:rsidP="001C0D4B">
      <w:pPr>
        <w:pStyle w:val="CommentText"/>
      </w:pPr>
      <w:r w:rsidRPr="00D50047">
        <w:rPr>
          <w:rFonts w:ascii="Times New Roman" w:hAnsi="Times New Roman"/>
          <w:b/>
        </w:rPr>
        <w:t xml:space="preserve">Supplemental Table B. List of samples used for traditional morphology and geometric morphometrics for </w:t>
      </w:r>
      <w:proofErr w:type="spellStart"/>
      <w:r w:rsidRPr="00D50047">
        <w:rPr>
          <w:rFonts w:ascii="Times New Roman" w:hAnsi="Times New Roman"/>
          <w:b/>
          <w:i/>
        </w:rPr>
        <w:t>Senticolis</w:t>
      </w:r>
      <w:proofErr w:type="spellEnd"/>
      <w:r w:rsidRPr="00D50047">
        <w:rPr>
          <w:rFonts w:ascii="Times New Roman" w:hAnsi="Times New Roman"/>
          <w:b/>
          <w:i/>
        </w:rPr>
        <w:t xml:space="preserve"> </w:t>
      </w:r>
      <w:proofErr w:type="spellStart"/>
      <w:r w:rsidRPr="00D50047">
        <w:rPr>
          <w:rFonts w:ascii="Times New Roman" w:hAnsi="Times New Roman"/>
          <w:b/>
          <w:i/>
        </w:rPr>
        <w:t>triaspis</w:t>
      </w:r>
      <w:proofErr w:type="spellEnd"/>
      <w:r w:rsidRPr="00D50047">
        <w:rPr>
          <w:rFonts w:ascii="Times New Roman" w:hAnsi="Times New Roman"/>
          <w:b/>
        </w:rPr>
        <w:t>.</w:t>
      </w:r>
      <w:r w:rsidR="0063472C">
        <w:rPr>
          <w:rFonts w:ascii="Times New Roman" w:hAnsi="Times New Roman"/>
          <w:b/>
        </w:rPr>
        <w:t xml:space="preserve"> </w:t>
      </w:r>
      <w:r w:rsidR="0063472C" w:rsidRPr="0063472C">
        <w:rPr>
          <w:rFonts w:ascii="Times New Roman" w:hAnsi="Times New Roman"/>
          <w:vertAlign w:val="superscript"/>
        </w:rPr>
        <w:t>1</w:t>
      </w:r>
      <w:r w:rsidR="0063472C" w:rsidRPr="0063472C">
        <w:rPr>
          <w:rFonts w:ascii="Times New Roman" w:hAnsi="Times New Roman"/>
        </w:rPr>
        <w:t xml:space="preserve"> Museum codes following </w:t>
      </w:r>
      <w:proofErr w:type="spellStart"/>
      <w:r w:rsidR="0063472C" w:rsidRPr="0063472C">
        <w:rPr>
          <w:rFonts w:ascii="Times New Roman" w:hAnsi="Times New Roman"/>
        </w:rPr>
        <w:t>Sabaj</w:t>
      </w:r>
      <w:proofErr w:type="spellEnd"/>
      <w:r w:rsidR="0063472C" w:rsidRPr="0063472C">
        <w:rPr>
          <w:rFonts w:ascii="Times New Roman" w:hAnsi="Times New Roman"/>
        </w:rPr>
        <w:t xml:space="preserve"> (20</w:t>
      </w:r>
      <w:r w:rsidR="00D60D88">
        <w:rPr>
          <w:rFonts w:ascii="Times New Roman" w:hAnsi="Times New Roman"/>
        </w:rPr>
        <w:t>20</w:t>
      </w:r>
      <w:r w:rsidR="0063472C" w:rsidRPr="0063472C">
        <w:rPr>
          <w:rFonts w:ascii="Times New Roman" w:hAnsi="Times New Roman"/>
        </w:rPr>
        <w:t>)</w:t>
      </w:r>
      <w:r w:rsidR="007A12D9">
        <w:rPr>
          <w:rFonts w:ascii="Times New Roman" w:hAnsi="Times New Roman"/>
        </w:rPr>
        <w:t>, except on indicated exceptions</w:t>
      </w:r>
      <w:r w:rsidR="0063472C" w:rsidRPr="0063472C">
        <w:rPr>
          <w:rFonts w:ascii="Times New Roman" w:hAnsi="Times New Roman"/>
        </w:rPr>
        <w:t>.</w:t>
      </w:r>
      <w:r w:rsidR="001C0D4B">
        <w:rPr>
          <w:rFonts w:ascii="Times New Roman" w:hAnsi="Times New Roman"/>
        </w:rPr>
        <w:t xml:space="preserve"> </w:t>
      </w:r>
      <w:r w:rsidR="001C0D4B">
        <w:rPr>
          <w:rFonts w:ascii="Times New Roman" w:hAnsi="Times New Roman"/>
          <w:vertAlign w:val="superscript"/>
        </w:rPr>
        <w:t>*</w:t>
      </w:r>
      <w:r w:rsidR="00ED4ACB">
        <w:rPr>
          <w:rFonts w:ascii="Times New Roman" w:hAnsi="Times New Roman"/>
        </w:rPr>
        <w:t xml:space="preserve"> Acronym</w:t>
      </w:r>
      <w:r w:rsidR="001C0D4B">
        <w:rPr>
          <w:rFonts w:ascii="Times New Roman" w:hAnsi="Times New Roman"/>
        </w:rPr>
        <w:t xml:space="preserve"> follows institutional website for Museum of Vertebrate Zoology, University of California Berkeley (MVZ)</w:t>
      </w:r>
      <w:r w:rsidR="001C0D4B" w:rsidRPr="001C0D4B">
        <w:t xml:space="preserve"> </w:t>
      </w:r>
      <w:r w:rsidR="001C0D4B">
        <w:rPr>
          <w:rFonts w:ascii="Times New Roman" w:hAnsi="Times New Roman"/>
        </w:rPr>
        <w:t xml:space="preserve">and </w:t>
      </w:r>
      <w:r w:rsidR="001C0D4B">
        <w:t xml:space="preserve">Museum of Natural </w:t>
      </w:r>
      <w:r w:rsidR="00ED4ACB">
        <w:t>H</w:t>
      </w:r>
      <w:r w:rsidR="001C0D4B">
        <w:t>istory, University of Colorado Boulder (UCM).</w:t>
      </w:r>
    </w:p>
    <w:p w14:paraId="2F9134C9" w14:textId="77777777" w:rsidR="00D50047" w:rsidRPr="00D50047" w:rsidRDefault="00D50047" w:rsidP="00D50047">
      <w:pPr>
        <w:rPr>
          <w:rFonts w:ascii="Times New Roman" w:hAnsi="Times New Roman"/>
          <w:b/>
        </w:rPr>
      </w:pPr>
    </w:p>
    <w:tbl>
      <w:tblPr>
        <w:tblW w:w="493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8"/>
        <w:gridCol w:w="1276"/>
        <w:gridCol w:w="1276"/>
        <w:gridCol w:w="1416"/>
        <w:gridCol w:w="3455"/>
        <w:gridCol w:w="88"/>
        <w:gridCol w:w="1702"/>
        <w:gridCol w:w="1839"/>
      </w:tblGrid>
      <w:tr w:rsidR="009B4707" w:rsidRPr="00D50047" w14:paraId="1C0220FF" w14:textId="77777777" w:rsidTr="00D60D88">
        <w:trPr>
          <w:trHeight w:val="320"/>
          <w:tblHeader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D2AA" w14:textId="4BEEE1ED" w:rsidR="007C537B" w:rsidRPr="0063472C" w:rsidRDefault="007C537B" w:rsidP="009B4707">
            <w:pPr>
              <w:jc w:val="center"/>
              <w:rPr>
                <w:rFonts w:ascii="Times New Roman" w:eastAsia="Times New Roman" w:hAnsi="Times New Roman"/>
                <w:b/>
                <w:color w:val="000000"/>
                <w:vertAlign w:val="superscript"/>
              </w:rPr>
            </w:pPr>
            <w:r w:rsidRPr="009B4707">
              <w:rPr>
                <w:rFonts w:ascii="Times New Roman" w:eastAsia="Times New Roman" w:hAnsi="Times New Roman"/>
                <w:b/>
                <w:color w:val="000000"/>
              </w:rPr>
              <w:t>Museum ID</w:t>
            </w:r>
            <w:r w:rsidR="0063472C">
              <w:rPr>
                <w:rFonts w:ascii="Times New Roman" w:eastAsia="Times New Roman" w:hAnsi="Times New Roman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C72F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B4707">
              <w:rPr>
                <w:rFonts w:ascii="Times New Roman" w:eastAsia="Times New Roman" w:hAnsi="Times New Roman"/>
                <w:b/>
                <w:color w:val="000000"/>
              </w:rPr>
              <w:t>Subspecies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20A2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B4707">
              <w:rPr>
                <w:rFonts w:ascii="Times New Roman" w:eastAsia="Times New Roman" w:hAnsi="Times New Roman"/>
                <w:b/>
                <w:color w:val="000000"/>
              </w:rPr>
              <w:t>Country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9010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B4707">
              <w:rPr>
                <w:rFonts w:ascii="Times New Roman" w:eastAsia="Times New Roman" w:hAnsi="Times New Roman"/>
                <w:b/>
                <w:color w:val="000000"/>
              </w:rPr>
              <w:t>State</w:t>
            </w:r>
          </w:p>
        </w:tc>
        <w:tc>
          <w:tcPr>
            <w:tcW w:w="1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8BE9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B4707">
              <w:rPr>
                <w:rFonts w:ascii="Times New Roman" w:eastAsia="Times New Roman" w:hAnsi="Times New Roman"/>
                <w:b/>
                <w:color w:val="000000"/>
              </w:rPr>
              <w:t>Locality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1D45" w14:textId="09233E5B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B4707">
              <w:rPr>
                <w:rFonts w:ascii="Times New Roman" w:eastAsia="Times New Roman" w:hAnsi="Times New Roman"/>
                <w:b/>
                <w:color w:val="000000"/>
              </w:rPr>
              <w:t>Traditional mo</w:t>
            </w:r>
            <w:r w:rsidR="00D60D88">
              <w:rPr>
                <w:rFonts w:ascii="Times New Roman" w:eastAsia="Times New Roman" w:hAnsi="Times New Roman"/>
                <w:b/>
                <w:color w:val="000000"/>
              </w:rPr>
              <w:t>r</w:t>
            </w:r>
            <w:r w:rsidRPr="009B4707">
              <w:rPr>
                <w:rFonts w:ascii="Times New Roman" w:eastAsia="Times New Roman" w:hAnsi="Times New Roman"/>
                <w:b/>
                <w:color w:val="000000"/>
              </w:rPr>
              <w:t>phometrics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BFAD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B4707">
              <w:rPr>
                <w:rFonts w:ascii="Times New Roman" w:eastAsia="Times New Roman" w:hAnsi="Times New Roman"/>
                <w:b/>
                <w:color w:val="000000"/>
              </w:rPr>
              <w:t>Geometric morphometrics</w:t>
            </w:r>
          </w:p>
        </w:tc>
      </w:tr>
      <w:tr w:rsidR="009B4707" w:rsidRPr="00D50047" w14:paraId="22AB5B91" w14:textId="77777777" w:rsidTr="00D60D88">
        <w:trPr>
          <w:trHeight w:val="320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A59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AMNH-R100629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3CBE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348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USA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909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Arizona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7BCC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Chiricahua Mountains, Cave Creek Canyon, 2 mi E Southwest Research station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088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8DC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2E994DC7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887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AMNH-R101059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1F50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10F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73FA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Yucatan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3541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Merida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ED2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081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3E78FF6F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8DE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AMNH-R107356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C31E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1476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USA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E66A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Arizona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1812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Portal Rd., 2 mi E of Southwest Research Station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40C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151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3C2084EC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0F8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AMNH-R107357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9AF5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93B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USA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2D0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Arizona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D1DE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Chiricahua Mountains, Cave Creek Canyon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077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531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73FE31F9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321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AMNH-R111179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8CD2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46C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USA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2F1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Arizona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37E3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Chiricahua Mountains, Cave Creek Canyon, 1.2 mi (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rd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>) W South Fork Junction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DCD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70E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2F0AD02E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23A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AMNH-R133354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A3CC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92C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USA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31E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Arizona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8C49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Chiricahua Mountains, Coronado National Forest, Cave Creek Canyon, Stewart Camp ground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968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646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086655A6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409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AMNH-R133355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A0F2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62E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USA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A6B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Arizona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900D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Southwestern Research station, Chiricahua Mts, Cave Creek Canyon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06D6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F77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558F4AC8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6FA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AMNH-R138483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7720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C556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USA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75B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Arizona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E8E2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Chiricahua Mts, 1.8 mi E Southwestern Research Station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2C86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E56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3AEBE92E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BFB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AMNH-R138485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6A6A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133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USA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F87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Arizona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F4BC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Cave Creek Canyon, Chiricahua Mts. 4.4 km (linear) SW Portal 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869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4FB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64F67F47" w14:textId="77777777" w:rsidTr="001C0D4B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D662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AMNH-R143048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855F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49C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USA</w:t>
            </w:r>
          </w:p>
        </w:tc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4C7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Arizona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C1BB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Chiricahua Mtns, S of Cave Creek, 0.6 mi S, 0.9 mi W Portal</w:t>
            </w:r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D04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966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4BEB6466" w14:textId="77777777" w:rsidTr="001C0D4B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DC306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AMNH-R158421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F9D29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D21E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9BBD6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Nayarit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7C754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6.6 mi E San Blas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6990A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DEF6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38FB2738" w14:textId="77777777" w:rsidTr="001C0D4B">
        <w:trPr>
          <w:trHeight w:val="300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7F8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lastRenderedPageBreak/>
              <w:t>AMNH-R64501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91FE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891A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7D6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Colima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4216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Colima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414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067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73B8165A" w14:textId="77777777" w:rsidTr="001C0D4B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C6716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AMNH-R65119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855E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40D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3BD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Oaxaca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88BE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Top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Guiengola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>, Tehuantepec</w:t>
            </w:r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93A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A18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1B8F6B3A" w14:textId="77777777" w:rsidTr="001C0D4B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E781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AMNH-R65891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402A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4B5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6E3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Oaxaca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181D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Tehuantepec,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Quiengola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F76A" w14:textId="77777777" w:rsidR="007C537B" w:rsidRPr="00D50047" w:rsidRDefault="007C537B" w:rsidP="001C0D4B">
            <w:pPr>
              <w:ind w:left="122" w:hanging="122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600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6EA10B47" w14:textId="77777777" w:rsidTr="001C0D4B">
        <w:trPr>
          <w:trHeight w:val="300"/>
          <w:jc w:val="center"/>
        </w:trPr>
        <w:tc>
          <w:tcPr>
            <w:tcW w:w="739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52C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AMNH-R73743</w:t>
            </w:r>
          </w:p>
        </w:tc>
        <w:tc>
          <w:tcPr>
            <w:tcW w:w="4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A946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E99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USA</w:t>
            </w:r>
          </w:p>
        </w:tc>
        <w:tc>
          <w:tcPr>
            <w:tcW w:w="54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867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Arizona</w:t>
            </w:r>
          </w:p>
        </w:tc>
        <w:tc>
          <w:tcPr>
            <w:tcW w:w="136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8FE7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1 mi E Reed's Ranch, Cave Cr, Chiricahua Mts.</w:t>
            </w:r>
          </w:p>
        </w:tc>
        <w:tc>
          <w:tcPr>
            <w:tcW w:w="6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5B9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C046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1B137F7A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986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AMNH-R74724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94B1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373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USA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49C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Arizona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FB42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Cave Creek, Chiricahua Mtns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F40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D32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7330B470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373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AMNH-R80591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5F9E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2F6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57C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Nayarit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A968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5 mi W of Buenos Aires, on road W of Tepic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E54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CCB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16439506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27B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AMNH-R80809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A194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552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71D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Chihuahua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44C9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near La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Plovosa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9A4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7CA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44AE9768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C60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AMNH-R85010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7D0D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022A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USA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BFB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Arizona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3571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3/16 mi W Camp Stewart, Chiricahua Mts.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189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A83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476CCF91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3EA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AMNH-R87588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9C21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585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880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Sinaloa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6C41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11 mi S of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Coyotitlán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9D9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17C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3127FD5E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BB1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AMNH-R88658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BA17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FDA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USA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3F9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Arizona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8615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Cave Creek Canyon 4 mi W of Portal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A1A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7AB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09B63DDF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DEE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AMNH-R91590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495D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61E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USA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E08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Arizona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B667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Portal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48F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D4E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487152E8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3DF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AMNH-R91616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4883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6EE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USA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7F4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Arizona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2C8B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Southwestern Research Station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9F06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6A7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68934A2E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70AA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AMNH-R94848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F031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57C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USA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335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Arizona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B113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2 mi E of Southwest Research Station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E90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F4E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26B40847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BCD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AMNH-R94849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A202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0F4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USA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F31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Arizona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FE2A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Chiricahua Mts, Cave Creek Canyon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581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509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531D5074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47A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AMNH-R96621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FD41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7EC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76A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Guanajuato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F25C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3 mi E of Yuriria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796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574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54CAB1B1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502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AMNH-R98478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A69E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ADD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USA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5AD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Arizona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7048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4 mi W of Portal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432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6C6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07BF2D31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A56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CAS-134052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FD13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777A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584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Sinaloa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E7FA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On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Rte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 xml:space="preserve"> 15, 3 miles S of La Cruz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142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B83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3CCD4DC3" w14:textId="77777777" w:rsidTr="005C580F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5533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CAS-154148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66F4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triaspis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648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3AC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Quintana Roo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ED88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36 km N (by road) of Puerto Morelos</w:t>
            </w:r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581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5FF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58FD385B" w14:textId="77777777" w:rsidTr="005C580F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D132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CAS-169556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556F2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58B8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7BA5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Oaxaca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4DA86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Mex. 189, ca 15 miles N of Mex. 190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019A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EBE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18749290" w14:textId="77777777" w:rsidTr="005C580F">
        <w:trPr>
          <w:cantSplit/>
          <w:trHeight w:val="300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7F38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lastRenderedPageBreak/>
              <w:t>CAS-191060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F854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B0B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372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Chiapas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7E23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W of Tuxtla Gutierrez, along stream at Rancho Cruz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Ancha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 xml:space="preserve"> below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Berriozebal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AE7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524A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1BD02723" w14:textId="77777777" w:rsidTr="005C580F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7623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CAS-23828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07BC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7C8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40F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Sinaloa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986D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16.4 miles S of Rio San Lorenzo via Hwy 15</w:t>
            </w:r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4186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86C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536198D8" w14:textId="77777777" w:rsidTr="005C580F">
        <w:trPr>
          <w:trHeight w:val="300"/>
          <w:jc w:val="center"/>
        </w:trPr>
        <w:tc>
          <w:tcPr>
            <w:tcW w:w="739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3A3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CAS-23830</w:t>
            </w:r>
          </w:p>
        </w:tc>
        <w:tc>
          <w:tcPr>
            <w:tcW w:w="4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206D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B90A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540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Sinaloa</w:t>
            </w:r>
          </w:p>
        </w:tc>
        <w:tc>
          <w:tcPr>
            <w:tcW w:w="136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6E82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7.9 miles W of Concordia via Hwy 40</w:t>
            </w:r>
          </w:p>
        </w:tc>
        <w:tc>
          <w:tcPr>
            <w:tcW w:w="6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27AA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69F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5B94FD82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833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CAS-23831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B7C8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4A5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183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Sinaloa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C92E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7.6 miles W of Concordia via Hwy 40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CE9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56E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1A19CFC2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432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CAS-95827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5B0D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F5F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C78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Nayarit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BA52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3.0 miles E of San Blas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B6A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F15A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0A88BDDE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F29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CM-45296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254F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triaspis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FFD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F70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Yucatan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A16D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Peto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B80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A25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41A1A2C4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A93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CM-45701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8C55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triaspis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5B3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371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Quintana Roo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95AC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pueblo nuevo de X-Can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D99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B4E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64ECCAAF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1BA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CM-45702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EFCB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triaspis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310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1A1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Quintana Roo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50DF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pueblo nuevo de X-Can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728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4DB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673013E7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8DEA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CM-45704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2AE5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triaspis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416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A8D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Quintana Roo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53CB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pueblo nuevo de X-Can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46D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C95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0F66C6DD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641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CM-45709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20F8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triaspis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8B6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E3CA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Quintana Roo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7448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pueblo nuevo de X-Can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B4F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342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6C732A4A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C81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CM-46827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7F27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triaspis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FDEA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F8D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Quintana Roo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FD9E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X-Can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6D3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AB0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7903EEB7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4C6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CM-46871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A8AC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triaspis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955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0A8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Quintana Roo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56C8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X-Can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F9C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B0F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47740338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D8A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CM-46872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F6A6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triaspis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2DC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CFB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Quintana Roo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5D54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X-Can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26E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098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631BAAA6" w14:textId="77777777" w:rsidTr="005C580F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C607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CM-46873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CA38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triaspis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974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EC2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Quintana Roo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CBC9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X-Can</w:t>
            </w:r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CC6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E12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7E81CBC0" w14:textId="77777777" w:rsidTr="005C580F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E8A7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CM-46874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2706A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triaspis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F580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1670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Quintana Roo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B3B62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X-Can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1FA6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955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4E00DE99" w14:textId="77777777" w:rsidTr="005C580F">
        <w:trPr>
          <w:trHeight w:val="300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831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lastRenderedPageBreak/>
              <w:t>CM-46998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79B2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triaspis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7CE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731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Yucatan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9E14" w14:textId="0F8D2EFB" w:rsidR="007C537B" w:rsidRPr="00D50047" w:rsidRDefault="005C580F" w:rsidP="00D5004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</w:t>
            </w:r>
            <w:r w:rsidR="007C537B" w:rsidRPr="00D50047">
              <w:rPr>
                <w:rFonts w:ascii="Times New Roman" w:eastAsia="Times New Roman" w:hAnsi="Times New Roman"/>
                <w:color w:val="000000"/>
              </w:rPr>
              <w:t>erida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60F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061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7316A6F5" w14:textId="77777777" w:rsidTr="005C580F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8748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CM-47036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AD9F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triaspis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7E4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81F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Quintana Roo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03ED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X-Can</w:t>
            </w:r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661A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C67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331CBA5E" w14:textId="77777777" w:rsidTr="005C580F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FFC2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CM-48468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C3B9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777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USA</w:t>
            </w:r>
          </w:p>
        </w:tc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A8E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Arizona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B6BA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Chiricahua mountains, Cave Creek Canyon, Stewart Campground</w:t>
            </w:r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C22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4D8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4E623F15" w14:textId="77777777" w:rsidTr="005C580F">
        <w:trPr>
          <w:trHeight w:val="300"/>
          <w:jc w:val="center"/>
        </w:trPr>
        <w:tc>
          <w:tcPr>
            <w:tcW w:w="739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7F2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CM-49070</w:t>
            </w:r>
          </w:p>
        </w:tc>
        <w:tc>
          <w:tcPr>
            <w:tcW w:w="4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5D80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triaspis</w:t>
            </w:r>
            <w:proofErr w:type="spellEnd"/>
          </w:p>
        </w:tc>
        <w:tc>
          <w:tcPr>
            <w:tcW w:w="4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ADA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85D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Quintana Roo</w:t>
            </w:r>
          </w:p>
        </w:tc>
        <w:tc>
          <w:tcPr>
            <w:tcW w:w="136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413B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pueblo nuevo de X-Can</w:t>
            </w:r>
          </w:p>
        </w:tc>
        <w:tc>
          <w:tcPr>
            <w:tcW w:w="6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29C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C41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4231858F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E03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CM-49137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AB25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triaspis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8C6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01D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Quintana Roo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3D99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pueblo nuevo de X-Can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E6E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215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0A91A87C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925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CM-49168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1A2D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triaspis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12E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219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Quintana Roo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C418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pueblo nuevo de X-Can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A656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EE0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0ED44D79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43CA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CM-49639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4C56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triaspis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62A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3BB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Yucatan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F15E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Piste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7AF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2B1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59CB98B8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DF1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CM-49644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6D49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triaspis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68C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9FCA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Yucatan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BC89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Piste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976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31A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24B9C94A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C3A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CM-49646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C9D6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triaspis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E23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6EA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Yucatan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07DB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Piste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469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9CD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4C633846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F12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CM-69058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33C4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D4C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73D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Nayarit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083A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3 miles E of San Blas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5BF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8DE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7FD21377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A41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CM-69059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6F01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mutabilis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795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Honduras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E1B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Colon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CF0C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Trujillo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F2D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5F0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0A7B4401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C0B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CNAR-10210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98A0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06C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7D5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Guerrero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C259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Acahuizotla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D17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67F6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3B8D306D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82C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CNAR-12983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D5EB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6DD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9ACA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Oaxaca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199D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Arroyo de Agua Tibia,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cerca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 xml:space="preserve"> de la Poza de Raúl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7AE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7B6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28F54EDE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869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CNAR-15459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084C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181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D57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Sonora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3AA0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8.05 km,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O de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 xml:space="preserve"> Alamos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0AC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670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72C89D42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58C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CNAR-3196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20EF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407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3F06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Jalisco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6D39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Chamela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E55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4AC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7301A518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DC06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CNAR-4297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8D26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C2C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E2D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Oaxaca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6C28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finca San José Progreso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25C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342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75975C18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888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CNAR-5002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56DE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373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595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Morelos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E05B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Jiquilpan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FD4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FD6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5A1C329A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FD9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CNAR-521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F028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FCC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6A3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Morelos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256A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Tetecala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>, Morelos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0E0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029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3656FC5C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2FD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CNAR-6395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022E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659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4B9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Guerrero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A63F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Xochipala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7B0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9C7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5C659A4A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36A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CNAR-757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8235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12A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83F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Morelos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22ED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Cuernavaca, Morelos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C9C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651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0D324BBD" w14:textId="77777777" w:rsidTr="005C580F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CE38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FMNH-153500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4374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triaspis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B1E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A37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Yucatan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17CB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Dzibilchaltun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963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BE0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7FA13C6F" w14:textId="77777777" w:rsidTr="005C580F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0529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FMNH-153525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E8A1D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triaspis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520A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351C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Yucatan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543B1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Chichen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 xml:space="preserve"> Itza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2B59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547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053607A2" w14:textId="77777777" w:rsidTr="005C580F">
        <w:trPr>
          <w:trHeight w:val="300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5B0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lastRenderedPageBreak/>
              <w:t>FMNH-36109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A46A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triaspis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542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D16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Yucatan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702E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Libre Union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4FA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9E2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418F4835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78E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FMNH-38293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8EA8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95F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749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Guerrero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4D2B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Chilpancingo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710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87B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010CC059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FE56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KU-174182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F500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mutabilis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A69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Nicaragua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B5E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Esteli</w:t>
            </w:r>
            <w:proofErr w:type="spellEnd"/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E3E4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15 km on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rd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 xml:space="preserve"> to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Sebaco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94D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F56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0563D600" w14:textId="77777777" w:rsidTr="005C580F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BCBD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KU-174183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7861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mutabilis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09E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Nicaragua</w:t>
            </w:r>
          </w:p>
        </w:tc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265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Matagalpa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59EE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10 km S Matagalpa</w:t>
            </w:r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CB2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E91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0BFCF3E8" w14:textId="77777777" w:rsidTr="005C580F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56BC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KU-63735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B0D2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47F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F3A6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Chihuahua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F934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Urique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07D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EB8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7C8E0954" w14:textId="77777777" w:rsidTr="005C580F">
        <w:trPr>
          <w:trHeight w:val="300"/>
          <w:jc w:val="center"/>
        </w:trPr>
        <w:tc>
          <w:tcPr>
            <w:tcW w:w="739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D3A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KU-73504</w:t>
            </w:r>
          </w:p>
        </w:tc>
        <w:tc>
          <w:tcPr>
            <w:tcW w:w="4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E612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F4B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04F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Sinaloa</w:t>
            </w:r>
          </w:p>
        </w:tc>
        <w:tc>
          <w:tcPr>
            <w:tcW w:w="136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12B5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26 mi S Culiacan</w:t>
            </w:r>
          </w:p>
        </w:tc>
        <w:tc>
          <w:tcPr>
            <w:tcW w:w="6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6C3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583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66E8552B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CE4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KU-78938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6AAB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DDF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11C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Sinaloa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8AC3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19.2 km NE Santa Lucia on Hwy 40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064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78F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6317D966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457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KU-80749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9159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BB0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EDA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Jalisco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1248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2.6 mi E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Etzatlan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10F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F35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2F22D944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1B4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KU-86192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A0D2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mutabilis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7D1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Nicaragua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DAD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Matagalpa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C9B1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12 km N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Sebaco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65B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E6B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75C8E1BB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D6E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LACM-103797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180B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1E96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2A0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Nayarit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0B21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Hwy 46, 21.7 mi San Blas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D59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E61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1E521495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AEA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LACM-103799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2AD8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6DF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AFB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Sinaloa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A7F1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near Santa Lucia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A5B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225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6663CCDC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507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LACM-103801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2292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3B7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2AF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Sonora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D3F7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Guaymas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983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C4D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42D65854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F79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LACM-133851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B293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61A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USA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42F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Arizona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153C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2 mi NW Portal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8346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0486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20719138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6B9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LACM-136919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D72C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749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D61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Nayarit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4ADB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On Hwy 15, 1 mi NW of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Acaponeta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A26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2F9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758BE245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D14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LACM-155094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A87F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C99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USA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255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Arizona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238D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Mile Marker 383 on Hwy 80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85A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4E2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67626730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6DA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LACM-27740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3C06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722A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USA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BA1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Arizona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7999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Chiricahua Mountains, 2.5 miles SW Portal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A99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CD5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55C3B864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86B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LACM-6821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D725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6BA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9F6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Sinaloa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AD79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Hwy 15, 12.4 mi N La Cruz turnoff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D53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A70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077F4C8D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A4C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LACM-6823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2976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574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111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Sinaloa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A3AE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Hwy 15, 7.5 mi S San Ignacio turnoff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1B8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272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1FFDC879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60B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LACM-6826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1040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15B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8BE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Sinaloa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243D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95.2 mi N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Mazatlan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13A6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98D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767DFFE4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7A2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LACM-6827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62B0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C8D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9DD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Sinaloa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5B15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42.5 mi N Culiacan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18E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714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1B473611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D02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LACM-6828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5708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ADF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B15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Sinaloa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99C4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Hwy 15, 15.2 mi S La Cruz turnoff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BB2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EE4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64584F89" w14:textId="77777777" w:rsidTr="005C580F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1E6B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LACM-6829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F1B0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ECC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F08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Sinaloa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006E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4 mi S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Terreros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401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D0A6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241E3F24" w14:textId="77777777" w:rsidTr="005C580F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035C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LACM-6830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CDD0D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924E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A4C7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Sinaloa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49686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22.8 mi E Hwy 15, Durango Rd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F60F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4FE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224D2E5E" w14:textId="77777777" w:rsidTr="005C580F">
        <w:trPr>
          <w:trHeight w:val="300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030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lastRenderedPageBreak/>
              <w:t>LACM-6831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BB53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426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69A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Sinaloa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F087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33.3 mi N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Mazatlan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421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088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53839E32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8C8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LACM-8481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588E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06B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9C9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Oaxaca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93CB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2 miles N of Chiapas border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901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794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45EB3B57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BD7A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MCZ-37156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DEF1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937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681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Colima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5AF9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Colima, Mexico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D38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D06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37CEA21B" w14:textId="77777777" w:rsidTr="005C580F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0415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MCZ-42656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4E92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2376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395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Guerrero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7F6C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Omiltemi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>, Guerrero, Mexico</w:t>
            </w:r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0A4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40E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51AA99DC" w14:textId="77777777" w:rsidTr="005C580F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DA487" w14:textId="3054C87B" w:rsidR="007C537B" w:rsidRPr="001C0D4B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  <w:vertAlign w:val="superscript"/>
              </w:rPr>
            </w:pPr>
            <w:r w:rsidRPr="001C0D4B">
              <w:rPr>
                <w:rFonts w:ascii="Times New Roman" w:eastAsia="Times New Roman" w:hAnsi="Times New Roman"/>
                <w:color w:val="000000"/>
              </w:rPr>
              <w:t>MVZ-</w:t>
            </w:r>
            <w:r w:rsidRPr="00D50047">
              <w:rPr>
                <w:rFonts w:ascii="Times New Roman" w:eastAsia="Times New Roman" w:hAnsi="Times New Roman"/>
                <w:color w:val="000000"/>
              </w:rPr>
              <w:t>146951</w:t>
            </w:r>
            <w:r w:rsidR="001C0D4B">
              <w:rPr>
                <w:rFonts w:ascii="Times New Roman" w:eastAsia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83CB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D7CA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407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Sinaloa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03A5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road to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Badiraguato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 xml:space="preserve">, 0.4 mi NE El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Camichón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AD8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E78A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6F860D21" w14:textId="77777777" w:rsidTr="005C580F">
        <w:trPr>
          <w:trHeight w:val="300"/>
          <w:jc w:val="center"/>
        </w:trPr>
        <w:tc>
          <w:tcPr>
            <w:tcW w:w="739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6929" w14:textId="5D3BCCC8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MVZ-229700</w:t>
            </w:r>
            <w:r w:rsidR="001C0D4B">
              <w:rPr>
                <w:rFonts w:ascii="Times New Roman" w:eastAsia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4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1461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6F7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USA</w:t>
            </w:r>
          </w:p>
        </w:tc>
        <w:tc>
          <w:tcPr>
            <w:tcW w:w="54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9BE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Arizona</w:t>
            </w:r>
          </w:p>
        </w:tc>
        <w:tc>
          <w:tcPr>
            <w:tcW w:w="136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A035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ca. 2 mi W Portal on road to Paradise</w:t>
            </w:r>
          </w:p>
        </w:tc>
        <w:tc>
          <w:tcPr>
            <w:tcW w:w="6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E4A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046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259D5F6B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94CA" w14:textId="5A2BEFFE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MVZ-40414</w:t>
            </w:r>
            <w:r w:rsidR="001C0D4B">
              <w:rPr>
                <w:rFonts w:ascii="Times New Roman" w:eastAsia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CF24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mutabilis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760A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El Salvador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2EE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San Miguel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3D60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Lake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Olomega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485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21DA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504B6DA3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60B1" w14:textId="62A2CD38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MVZ-45081</w:t>
            </w:r>
            <w:r w:rsidR="001C0D4B">
              <w:rPr>
                <w:rFonts w:ascii="Times New Roman" w:eastAsia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3174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101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6A9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Guerrero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348F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near Chilpancingo de los Bravos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43C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8CA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73D1B90B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E72B" w14:textId="1AA7D768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MVZ-57261</w:t>
            </w:r>
            <w:r w:rsidR="001C0D4B">
              <w:rPr>
                <w:rFonts w:ascii="Times New Roman" w:eastAsia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5E7A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198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2F0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Oaxaca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3213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San Pedro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Totolapan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CE5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4F8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49586D96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D461" w14:textId="33FF6023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MVZ-67919</w:t>
            </w:r>
            <w:r w:rsidR="001C0D4B">
              <w:rPr>
                <w:rFonts w:ascii="Times New Roman" w:eastAsia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70F7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AAD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USA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D926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Arizona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39C1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0.2 mi SW (by road) Camp Stewart, Chiricahua Mts.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8EB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922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3B931E89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F7E5" w14:textId="6717F0C2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MVZ-72609</w:t>
            </w:r>
            <w:r w:rsidR="001C0D4B">
              <w:rPr>
                <w:rFonts w:ascii="Times New Roman" w:eastAsia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F550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F83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72D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Colima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E31F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5-10 mi E San Blas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F28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1B5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7FCF1926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5061" w14:textId="1C7C3EB6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MVZ-76132</w:t>
            </w:r>
            <w:r w:rsidR="001C0D4B">
              <w:rPr>
                <w:rFonts w:ascii="Times New Roman" w:eastAsia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4E37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579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295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Sinaloa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F73A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29 mi N Mazatlán, Mexico Rte. 15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647A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98A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5D9246F8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BDA4" w14:textId="657E85BC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MVZ-78016</w:t>
            </w:r>
            <w:r w:rsidR="001C0D4B">
              <w:rPr>
                <w:rFonts w:ascii="Times New Roman" w:eastAsia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251B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3F3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USA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387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Arizona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AB6E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Box Canyon, Santa Rita Mts.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8D6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83B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3A582143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6E3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MZFC-17059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F5F7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C5F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832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Guerrero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6B85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Carretera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Chacalapa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 xml:space="preserve"> de Bravo - Tierra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Colorada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A1A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A4A6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460270CB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E09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MZFC-21889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746B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00D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0FE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Jalisco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EC4D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Chamela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1D5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648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11C60DC4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03F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MZFC-22886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3455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88A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5E76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Veracruz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AF01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Road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Coscomatepec-Xalapa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A6E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01B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52D32944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D4A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MZFC-5085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945E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9186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7E1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Hidalgo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61D0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RIO SAN JUAN, LA VEGA, LIMITE HGO.-QRO.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4A4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0D8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058E379F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E4E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TCWC-11617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4B88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838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048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Guerrero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55C9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1 mi SW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Tixtla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 xml:space="preserve"> de Guerrero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B00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A6C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644C6460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8BD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TCWC-12650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1F47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C9C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88C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Guerrero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DCBC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4 mi N El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Ocotito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C78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7AF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49A7B8B3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9296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TCWC-12651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6AEB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9ED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DC3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Guerrero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1D66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20 mi NNE Iguala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BAF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07D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1F35AD68" w14:textId="77777777" w:rsidTr="005C580F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577D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TCWC-17181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E0D3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mutabilis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CC3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Guatemala</w:t>
            </w:r>
          </w:p>
        </w:tc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C0A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Jutiapa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B7E3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7 km S, 22 km W Jutiapa</w:t>
            </w:r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448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9AD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6458A720" w14:textId="77777777" w:rsidTr="005C580F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A21F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TCWC-17182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5902A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8852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8361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Chiapas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F771A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4 mi NE Chiapa de Corzo, km marker 1110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9187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001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46725B41" w14:textId="77777777" w:rsidTr="005C580F">
        <w:trPr>
          <w:trHeight w:val="300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68B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lastRenderedPageBreak/>
              <w:t>TCWC-21381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0D00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99E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479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Veracruz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7468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Hwy 180, 14 mi S Catemaco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84D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C5E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4AC11D36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9DC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TCWC-28945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10D0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E6A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C46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Tamaulipas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2877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37.9 mi N Ciudad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Mante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572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C7D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5FC1E01F" w14:textId="77777777" w:rsidTr="005C580F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A75B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TCWC-59964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9452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04B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2B0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San Luis Potosi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A4BC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5.5 mi S, 1.4 mi E Valles; Rancho Tinaja</w:t>
            </w:r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825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EB8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06C4B0AF" w14:textId="77777777" w:rsidTr="005C580F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FF5E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TCWC-7432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92CC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A90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24D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Guerrero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88F8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Acahuizotla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758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70F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14448D08" w14:textId="77777777" w:rsidTr="005C580F">
        <w:trPr>
          <w:trHeight w:val="300"/>
          <w:jc w:val="center"/>
        </w:trPr>
        <w:tc>
          <w:tcPr>
            <w:tcW w:w="739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E8F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TCWC-7501</w:t>
            </w:r>
          </w:p>
        </w:tc>
        <w:tc>
          <w:tcPr>
            <w:tcW w:w="4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18D6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79B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851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Guerrero</w:t>
            </w:r>
          </w:p>
        </w:tc>
        <w:tc>
          <w:tcPr>
            <w:tcW w:w="136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C4FB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Acahuizotla</w:t>
            </w:r>
            <w:proofErr w:type="spellEnd"/>
          </w:p>
        </w:tc>
        <w:tc>
          <w:tcPr>
            <w:tcW w:w="6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B45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46D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12603F10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1BDD" w14:textId="77777777" w:rsidR="007C537B" w:rsidRPr="001C0D4B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0D4B">
              <w:rPr>
                <w:rFonts w:ascii="Times New Roman" w:eastAsia="Times New Roman" w:hAnsi="Times New Roman"/>
                <w:color w:val="000000"/>
              </w:rPr>
              <w:t>UCM-40229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AA5A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triaspis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19F6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AEF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Yucatan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D15D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Merida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B22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718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1B283618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0090" w14:textId="41DD7149" w:rsidR="007C537B" w:rsidRPr="001C0D4B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0D4B">
              <w:rPr>
                <w:rFonts w:ascii="Times New Roman" w:eastAsia="Times New Roman" w:hAnsi="Times New Roman"/>
                <w:color w:val="000000"/>
              </w:rPr>
              <w:t>UCM-41171</w:t>
            </w:r>
            <w:r w:rsidR="001C0D4B" w:rsidRPr="001C0D4B">
              <w:rPr>
                <w:rFonts w:ascii="Times New Roman" w:eastAsia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4D2F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D8B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D49A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Oaxaca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0126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Sierra Madre, NW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Zanatepec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C32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944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0992C15A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0970" w14:textId="674FDE40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UCM-41690</w:t>
            </w:r>
            <w:r w:rsidR="001C0D4B">
              <w:rPr>
                <w:rFonts w:ascii="Times New Roman" w:eastAsia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FBE9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triaspis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D49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630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Quintana Roo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DA48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Delg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>. Cozumel, X-can Nuevo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C97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5EE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332C0D67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4FB8" w14:textId="7E0E2A31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UCM-42307</w:t>
            </w:r>
            <w:r w:rsidR="001C0D4B">
              <w:rPr>
                <w:rFonts w:ascii="Times New Roman" w:eastAsia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1E43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B0B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C45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San Luis Potosi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9E2B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10 km W of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Micos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998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D6C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206F2D47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F239" w14:textId="00759E0E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UCM-52561</w:t>
            </w:r>
            <w:r w:rsidR="001C0D4B">
              <w:rPr>
                <w:rFonts w:ascii="Times New Roman" w:eastAsia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4B54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881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CB7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Oaxaca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AB9E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District Tehuantepec,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Guiengola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>, 3,000+ ft. elev.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962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3FA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07E8A08A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C732" w14:textId="3B3D2321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UCM-9104</w:t>
            </w:r>
            <w:r w:rsidR="001C0D4B">
              <w:rPr>
                <w:rFonts w:ascii="Times New Roman" w:eastAsia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B12B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769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72F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Oaxaca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68F1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Monte Alban, 5 mi. north Oaxaca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CA4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FE4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02FADF54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85F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UMMZ-113601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C7D8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triaspis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7A0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E66A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Quintana Roo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26C2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Felipe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Carillo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 xml:space="preserve"> Puerto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A77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3EB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1C4C61E2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3EE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UMMZ-113602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1643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triaspis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D9F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9E9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Quintana Roo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9904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Felipe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Carillo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 xml:space="preserve"> Puerto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203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EDA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504F3573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EDC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UMMZ-116511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9FA3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mutabilis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159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Nicaragua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38D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Matagalpa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7B07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2 mi E of San Ramon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9D2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94D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2FE04D48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4B9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UMMZ-118944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3014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670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4F0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Durango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AC30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57 road miles NE of El Salto,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aproximadamente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 xml:space="preserve"> 10 mi SW of Durango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95D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277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6EDA6B9F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893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UMMZ-119774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D674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E0F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CF0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Veracruz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FA78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3 km NE San Andres slope above laguna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Encantada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91C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646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67AD99BE" w14:textId="77777777" w:rsidTr="00F01714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FAE2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UMMZ-68235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87C2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triaspis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D2A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0F56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Yucatan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43F0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Chichen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 xml:space="preserve"> Itza</w:t>
            </w:r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250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6B6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0F4B5256" w14:textId="77777777" w:rsidTr="0007505D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FF3A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UMMZ-80210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26A7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B33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9AC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Colima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9A0E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Colima</w:t>
            </w:r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F0EA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152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58E19480" w14:textId="77777777" w:rsidTr="0007505D">
        <w:trPr>
          <w:cantSplit/>
          <w:trHeight w:val="300"/>
          <w:jc w:val="center"/>
        </w:trPr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2669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UMMZ-82570</w:t>
            </w:r>
          </w:p>
        </w:tc>
        <w:tc>
          <w:tcPr>
            <w:tcW w:w="4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57A6F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698D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14F0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Oaxaca</w:t>
            </w:r>
          </w:p>
        </w:tc>
        <w:tc>
          <w:tcPr>
            <w:tcW w:w="1366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0EBB3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Mixtequilla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 xml:space="preserve"> mountain 6 leagues N Tehuantepec</w:t>
            </w:r>
          </w:p>
        </w:tc>
        <w:tc>
          <w:tcPr>
            <w:tcW w:w="65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F020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864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61AA023C" w14:textId="77777777" w:rsidTr="0007505D">
        <w:trPr>
          <w:trHeight w:val="300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DC5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lastRenderedPageBreak/>
              <w:t>UMMZ-99759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1B99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BCC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3CC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Michoacan</w:t>
            </w:r>
            <w:proofErr w:type="spellEnd"/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0B90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10 mi S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Tacambaro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 xml:space="preserve"> along Rio de La Alberca near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Chuipio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5D9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5DB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4842C38E" w14:textId="77777777" w:rsidTr="005C580F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4AB3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UTA-12280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1FC9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499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40E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Oaxaca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AA9A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 19 km NW de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Rizo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 xml:space="preserve"> de Oro (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chiapas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9C0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A5D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3F1AB5DC" w14:textId="77777777" w:rsidTr="005C580F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4FCF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UTA-25377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9762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mutabilis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4EC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Honduras</w:t>
            </w:r>
          </w:p>
        </w:tc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5A1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6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4C45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CF1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0E3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7A1DECEE" w14:textId="77777777" w:rsidTr="005C580F">
        <w:trPr>
          <w:trHeight w:val="300"/>
          <w:jc w:val="center"/>
        </w:trPr>
        <w:tc>
          <w:tcPr>
            <w:tcW w:w="739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920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UTA-28489</w:t>
            </w:r>
          </w:p>
        </w:tc>
        <w:tc>
          <w:tcPr>
            <w:tcW w:w="4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55CF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mutabilis</w:t>
            </w:r>
            <w:proofErr w:type="spellEnd"/>
          </w:p>
        </w:tc>
        <w:tc>
          <w:tcPr>
            <w:tcW w:w="4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9C1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Guatemala</w:t>
            </w:r>
          </w:p>
        </w:tc>
        <w:tc>
          <w:tcPr>
            <w:tcW w:w="54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4F6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Zacapa</w:t>
            </w:r>
          </w:p>
        </w:tc>
        <w:tc>
          <w:tcPr>
            <w:tcW w:w="136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2B34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San Diego, Aldea Santa Elena, Quebrada Los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Chorros</w:t>
            </w:r>
            <w:proofErr w:type="spellEnd"/>
          </w:p>
        </w:tc>
        <w:tc>
          <w:tcPr>
            <w:tcW w:w="6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6A8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2BB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5CAE829E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592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UTA-33065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F0C9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mutabilis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15E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Guatemala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125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Progreso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6745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W of El Rancho on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Guat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 xml:space="preserve"> Hwy 17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B00F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222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78F5F0AB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CDA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UTA-33066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4BBF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mutabilis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DFC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Guatemala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168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Zacapa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4A8E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Sierra del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Merendón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 xml:space="preserve">, Km 5.5 on road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Gualán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 xml:space="preserve"> to Finca San Enrique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F9A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8F1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4809FDC9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BA7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UTA-37231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77A9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mutabilis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7CD6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Guatemala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13E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Guatemala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6FFD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Palencia,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Interseccion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 xml:space="preserve"> of 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Platanos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 xml:space="preserve"> and road to Palencia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2C7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2FF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073C7FD9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F20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UTA-37232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6AAA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mutabilis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A6F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Guatemala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30B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Santa Rosa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EF02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SE Guatemala City, km 57 on CA-1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117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F81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70D93344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541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UTA-38150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C3C9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mutabilis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DB6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Guatemala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A8A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Escuintla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DFC6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La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Democracia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>, Finca Villa Laura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6A2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142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4707" w:rsidRPr="00D50047" w14:paraId="3755EF48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AC8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UTA-4669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24AF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3A8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DE3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Sinaloa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3B39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8 mi W of Concordia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B46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A95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17E49E09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690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UTA-4896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3E5D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4E6C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80D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Sinaloa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9366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Concordia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8639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0E3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161A06D5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7B2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UTA-52973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CC92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FB9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C81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Queretaro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EED5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Carretera El Lobo- San Juan del Rio Hwy 120.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233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CE66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6DD391A7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E2E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UTA-53495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D936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AFA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6F7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Michoacan</w:t>
            </w:r>
            <w:proofErr w:type="spellEnd"/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00F9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Carretera de Mex 200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Racia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 xml:space="preserve"> Aguila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465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86EA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46D9509D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9AE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UTA-5567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0EE6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9B4707">
              <w:rPr>
                <w:rFonts w:ascii="Times New Roman" w:eastAsia="Times New Roman" w:hAnsi="Times New Roman"/>
                <w:i/>
                <w:color w:val="000000"/>
              </w:rPr>
              <w:t>mutabilis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6C1D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Guatemala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773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Alta Verapaz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5B49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13 mi W San Cristóbal Verapaz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E55A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5B6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5724466C" w14:textId="77777777" w:rsidTr="004F5172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7AD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UTA-57660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61D9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9036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1AF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Guerrero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79A5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 xml:space="preserve">Road between </w:t>
            </w: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Huitzuco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 xml:space="preserve"> and Hwy 95 via northern fork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B6F0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E2B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4812D588" w14:textId="77777777" w:rsidTr="005C580F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E8E4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UTA-57792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FD7C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4BE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85D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Colima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F6BF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Ixtlahuacan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 xml:space="preserve"> road</w:t>
            </w:r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EA5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9CC5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0FC5B79D" w14:textId="77777777" w:rsidTr="0007505D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6A37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UTA-57793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F925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EB24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90B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Colima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28CE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Minatitlán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 xml:space="preserve"> road</w:t>
            </w:r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3CA1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C582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9B4707" w:rsidRPr="00D50047" w14:paraId="272C0E7D" w14:textId="77777777" w:rsidTr="0007505D">
        <w:trPr>
          <w:trHeight w:val="300"/>
          <w:jc w:val="center"/>
        </w:trPr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1BC08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UTA-57795</w:t>
            </w:r>
          </w:p>
        </w:tc>
        <w:tc>
          <w:tcPr>
            <w:tcW w:w="4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75483" w14:textId="77777777" w:rsidR="007C537B" w:rsidRPr="009B4707" w:rsidRDefault="007C537B" w:rsidP="009B470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B4707">
              <w:rPr>
                <w:rFonts w:ascii="Times New Roman" w:eastAsia="Times New Roman" w:hAnsi="Times New Roman"/>
                <w:i/>
                <w:color w:val="000000"/>
              </w:rPr>
              <w:t>intermedia</w:t>
            </w:r>
          </w:p>
        </w:tc>
        <w:tc>
          <w:tcPr>
            <w:tcW w:w="4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2005E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5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4DEFB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Colima</w:t>
            </w:r>
          </w:p>
        </w:tc>
        <w:tc>
          <w:tcPr>
            <w:tcW w:w="1366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B0BF0" w14:textId="77777777" w:rsidR="007C537B" w:rsidRPr="00D50047" w:rsidRDefault="007C537B" w:rsidP="00D5004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50047">
              <w:rPr>
                <w:rFonts w:ascii="Times New Roman" w:eastAsia="Times New Roman" w:hAnsi="Times New Roman"/>
                <w:color w:val="000000"/>
              </w:rPr>
              <w:t>Ixtlahuacan</w:t>
            </w:r>
            <w:proofErr w:type="spellEnd"/>
            <w:r w:rsidRPr="00D50047">
              <w:rPr>
                <w:rFonts w:ascii="Times New Roman" w:eastAsia="Times New Roman" w:hAnsi="Times New Roman"/>
                <w:color w:val="000000"/>
              </w:rPr>
              <w:t xml:space="preserve"> road</w:t>
            </w:r>
          </w:p>
        </w:tc>
        <w:tc>
          <w:tcPr>
            <w:tcW w:w="65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5DE57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0047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7583" w14:textId="77777777" w:rsidR="007C537B" w:rsidRPr="00D50047" w:rsidRDefault="007C537B" w:rsidP="009B47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5D16A4E4" w14:textId="77777777" w:rsidR="00FC0D25" w:rsidRDefault="00FC0D25"/>
    <w:sectPr w:rsidR="00FC0D25" w:rsidSect="00D50047">
      <w:footerReference w:type="even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06623" w14:textId="77777777" w:rsidR="00D17394" w:rsidRDefault="00D17394" w:rsidP="009B4707">
      <w:r>
        <w:separator/>
      </w:r>
    </w:p>
  </w:endnote>
  <w:endnote w:type="continuationSeparator" w:id="0">
    <w:p w14:paraId="3403A5DA" w14:textId="77777777" w:rsidR="00D17394" w:rsidRDefault="00D17394" w:rsidP="009B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66B5" w14:textId="77777777" w:rsidR="001C0D4B" w:rsidRDefault="001C0D4B" w:rsidP="00BD1E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BA2C88" w14:textId="77777777" w:rsidR="001C0D4B" w:rsidRDefault="001C0D4B" w:rsidP="009B47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A750" w14:textId="77777777" w:rsidR="001C0D4B" w:rsidRDefault="001C0D4B" w:rsidP="00BD1E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17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FC9589" w14:textId="77777777" w:rsidR="001C0D4B" w:rsidRDefault="001C0D4B" w:rsidP="009B47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7C86" w14:textId="77777777" w:rsidR="00D17394" w:rsidRDefault="00D17394" w:rsidP="009B4707">
      <w:r>
        <w:separator/>
      </w:r>
    </w:p>
  </w:footnote>
  <w:footnote w:type="continuationSeparator" w:id="0">
    <w:p w14:paraId="1770A7B8" w14:textId="77777777" w:rsidR="00D17394" w:rsidRDefault="00D17394" w:rsidP="009B4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047"/>
    <w:rsid w:val="0007505D"/>
    <w:rsid w:val="001C0D4B"/>
    <w:rsid w:val="00426408"/>
    <w:rsid w:val="004F5172"/>
    <w:rsid w:val="005C580F"/>
    <w:rsid w:val="0063472C"/>
    <w:rsid w:val="007A12D9"/>
    <w:rsid w:val="007C537B"/>
    <w:rsid w:val="009B4707"/>
    <w:rsid w:val="00BD1EFF"/>
    <w:rsid w:val="00D17394"/>
    <w:rsid w:val="00D50047"/>
    <w:rsid w:val="00D60D88"/>
    <w:rsid w:val="00E9141D"/>
    <w:rsid w:val="00ED4ACB"/>
    <w:rsid w:val="00F01714"/>
    <w:rsid w:val="00F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07082A"/>
  <w14:defaultImageDpi w14:val="300"/>
  <w15:docId w15:val="{60158009-EF08-594A-A2B7-B8C52614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047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50047"/>
  </w:style>
  <w:style w:type="paragraph" w:styleId="Footer">
    <w:name w:val="footer"/>
    <w:basedOn w:val="Normal"/>
    <w:link w:val="FooterChar"/>
    <w:uiPriority w:val="99"/>
    <w:unhideWhenUsed/>
    <w:rsid w:val="009B470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707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B4707"/>
  </w:style>
  <w:style w:type="character" w:styleId="CommentReference">
    <w:name w:val="annotation reference"/>
    <w:basedOn w:val="DefaultParagraphFont"/>
    <w:uiPriority w:val="99"/>
    <w:semiHidden/>
    <w:unhideWhenUsed/>
    <w:rsid w:val="004264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26408"/>
  </w:style>
  <w:style w:type="character" w:customStyle="1" w:styleId="CommentTextChar">
    <w:name w:val="Comment Text Char"/>
    <w:basedOn w:val="DefaultParagraphFont"/>
    <w:link w:val="CommentText"/>
    <w:uiPriority w:val="99"/>
    <w:rsid w:val="00426408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4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408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4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08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EDB884-C501-644B-A687-45E881C7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1604</Words>
  <Characters>9147</Characters>
  <Application>Microsoft Office Word</Application>
  <DocSecurity>0</DocSecurity>
  <Lines>76</Lines>
  <Paragraphs>21</Paragraphs>
  <ScaleCrop>false</ScaleCrop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Roth</dc:creator>
  <cp:keywords/>
  <dc:description/>
  <cp:lastModifiedBy>Kathleen Smith</cp:lastModifiedBy>
  <cp:revision>8</cp:revision>
  <dcterms:created xsi:type="dcterms:W3CDTF">2021-04-07T22:41:00Z</dcterms:created>
  <dcterms:modified xsi:type="dcterms:W3CDTF">2021-09-10T15:24:00Z</dcterms:modified>
</cp:coreProperties>
</file>