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9D02" w14:textId="77777777" w:rsidR="00FE02B4" w:rsidRPr="007552AE" w:rsidRDefault="00FE02B4" w:rsidP="00FE02B4">
      <w:pPr>
        <w:spacing w:line="480" w:lineRule="auto"/>
        <w:rPr>
          <w:b/>
          <w:bCs/>
        </w:rPr>
      </w:pPr>
      <w:r w:rsidRPr="00D77CC0">
        <w:rPr>
          <w:b/>
          <w:bCs/>
          <w:color w:val="000000" w:themeColor="text1"/>
        </w:rPr>
        <w:t xml:space="preserve">Supplemental Appendix 2. </w:t>
      </w:r>
      <w:r w:rsidRPr="007552AE">
        <w:rPr>
          <w:b/>
          <w:bCs/>
        </w:rPr>
        <w:t xml:space="preserve">Morphometric measurements (in mm) of 20 meristic characters for </w:t>
      </w:r>
      <w:proofErr w:type="spellStart"/>
      <w:r w:rsidRPr="007552AE">
        <w:rPr>
          <w:b/>
          <w:bCs/>
          <w:i/>
          <w:iCs/>
        </w:rPr>
        <w:t>Nyctibatrachus</w:t>
      </w:r>
      <w:proofErr w:type="spellEnd"/>
      <w:r w:rsidRPr="007552AE">
        <w:rPr>
          <w:b/>
          <w:bCs/>
        </w:rPr>
        <w:t xml:space="preserve"> tadpole specimens (Stages 26--38) of the </w:t>
      </w:r>
      <w:proofErr w:type="spellStart"/>
      <w:r w:rsidRPr="007552AE">
        <w:rPr>
          <w:b/>
          <w:bCs/>
          <w:i/>
          <w:iCs/>
        </w:rPr>
        <w:t>aliciae</w:t>
      </w:r>
      <w:proofErr w:type="spellEnd"/>
      <w:r w:rsidRPr="007552AE">
        <w:rPr>
          <w:b/>
          <w:bCs/>
        </w:rPr>
        <w:t xml:space="preserve"> group + </w:t>
      </w:r>
      <w:r w:rsidRPr="007552AE">
        <w:rPr>
          <w:b/>
          <w:bCs/>
          <w:i/>
          <w:iCs/>
        </w:rPr>
        <w:t xml:space="preserve">N. </w:t>
      </w:r>
      <w:proofErr w:type="spellStart"/>
      <w:r w:rsidRPr="007552AE">
        <w:rPr>
          <w:b/>
          <w:bCs/>
          <w:i/>
          <w:iCs/>
        </w:rPr>
        <w:t>vasanthi</w:t>
      </w:r>
      <w:proofErr w:type="spellEnd"/>
      <w:r w:rsidRPr="007552AE">
        <w:rPr>
          <w:b/>
          <w:bCs/>
        </w:rPr>
        <w:t xml:space="preserve"> + </w:t>
      </w:r>
      <w:r w:rsidRPr="007552AE">
        <w:rPr>
          <w:b/>
          <w:bCs/>
          <w:i/>
          <w:iCs/>
        </w:rPr>
        <w:t xml:space="preserve">N. </w:t>
      </w:r>
      <w:proofErr w:type="spellStart"/>
      <w:r w:rsidRPr="007552AE">
        <w:rPr>
          <w:b/>
          <w:bCs/>
          <w:i/>
          <w:iCs/>
        </w:rPr>
        <w:t>poocha</w:t>
      </w:r>
      <w:proofErr w:type="spellEnd"/>
      <w:r w:rsidRPr="007552AE">
        <w:rPr>
          <w:b/>
          <w:bCs/>
          <w:i/>
          <w:iCs/>
        </w:rPr>
        <w:t xml:space="preserve"> </w:t>
      </w:r>
      <w:r w:rsidRPr="007552AE">
        <w:rPr>
          <w:b/>
          <w:bCs/>
        </w:rPr>
        <w:t xml:space="preserve">clade. Measurements are as follows: TTL = total length; </w:t>
      </w:r>
      <w:bookmarkStart w:id="0" w:name="OLE_LINK182"/>
      <w:r w:rsidRPr="007552AE">
        <w:rPr>
          <w:b/>
          <w:bCs/>
        </w:rPr>
        <w:t>BL = body length, i.e., length from snout to body terminus</w:t>
      </w:r>
      <w:bookmarkEnd w:id="0"/>
      <w:r w:rsidRPr="007552AE">
        <w:rPr>
          <w:b/>
          <w:bCs/>
        </w:rPr>
        <w:t xml:space="preserve">; </w:t>
      </w:r>
      <w:bookmarkStart w:id="1" w:name="OLE_LINK183"/>
      <w:r w:rsidRPr="007552AE">
        <w:rPr>
          <w:b/>
          <w:bCs/>
        </w:rPr>
        <w:t>BH = body height</w:t>
      </w:r>
      <w:bookmarkEnd w:id="1"/>
      <w:r w:rsidRPr="007552AE">
        <w:rPr>
          <w:b/>
          <w:bCs/>
        </w:rPr>
        <w:t xml:space="preserve">; BW = maximum body width; </w:t>
      </w:r>
      <w:bookmarkStart w:id="2" w:name="OLE_LINK179"/>
      <w:r w:rsidRPr="007552AE">
        <w:rPr>
          <w:b/>
          <w:bCs/>
        </w:rPr>
        <w:t>ED = eye diameter</w:t>
      </w:r>
      <w:bookmarkEnd w:id="2"/>
      <w:r w:rsidRPr="007552AE">
        <w:rPr>
          <w:b/>
          <w:bCs/>
        </w:rPr>
        <w:t xml:space="preserve">; </w:t>
      </w:r>
      <w:bookmarkStart w:id="3" w:name="OLE_LINK185"/>
      <w:r w:rsidRPr="007552AE">
        <w:rPr>
          <w:b/>
          <w:bCs/>
        </w:rPr>
        <w:t>ES = eye--snout distance</w:t>
      </w:r>
      <w:bookmarkEnd w:id="3"/>
      <w:r w:rsidRPr="007552AE">
        <w:rPr>
          <w:b/>
          <w:bCs/>
        </w:rPr>
        <w:t xml:space="preserve">; IND = inter-narial distance; IOD = inter-orbital distance; MTH = maximum tail height; LFH = lower fin height (at MTH); UFH = upper fin height (at MTH); NE = distance from center of naris to center of eye; </w:t>
      </w:r>
      <w:bookmarkStart w:id="4" w:name="OLE_LINK180"/>
      <w:r w:rsidRPr="007552AE">
        <w:rPr>
          <w:b/>
          <w:bCs/>
        </w:rPr>
        <w:t>ODW = oral disc width</w:t>
      </w:r>
      <w:bookmarkEnd w:id="4"/>
      <w:r w:rsidRPr="007552AE">
        <w:rPr>
          <w:b/>
          <w:bCs/>
        </w:rPr>
        <w:t xml:space="preserve">; </w:t>
      </w:r>
      <w:bookmarkStart w:id="5" w:name="OLE_LINK186"/>
      <w:r w:rsidRPr="007552AE">
        <w:rPr>
          <w:b/>
          <w:bCs/>
        </w:rPr>
        <w:t>SN = distance of naris (center) from snout</w:t>
      </w:r>
      <w:bookmarkEnd w:id="5"/>
      <w:r w:rsidRPr="007552AE">
        <w:rPr>
          <w:b/>
          <w:bCs/>
        </w:rPr>
        <w:t xml:space="preserve">; SS = distance of snout to center of spiracle; </w:t>
      </w:r>
      <w:bookmarkStart w:id="6" w:name="OLE_LINK178"/>
      <w:r w:rsidRPr="007552AE">
        <w:rPr>
          <w:b/>
          <w:bCs/>
        </w:rPr>
        <w:t>TAL = tail length, i.e., length from body terminus to tail tip</w:t>
      </w:r>
      <w:bookmarkEnd w:id="6"/>
      <w:r w:rsidRPr="007552AE">
        <w:rPr>
          <w:b/>
          <w:bCs/>
        </w:rPr>
        <w:t xml:space="preserve">; </w:t>
      </w:r>
      <w:bookmarkStart w:id="7" w:name="OLE_LINK181"/>
      <w:r w:rsidRPr="007552AE">
        <w:rPr>
          <w:b/>
          <w:bCs/>
        </w:rPr>
        <w:t>TMH = tail muscle height at body-tail junction</w:t>
      </w:r>
      <w:bookmarkEnd w:id="7"/>
      <w:r w:rsidRPr="007552AE">
        <w:rPr>
          <w:b/>
          <w:bCs/>
        </w:rPr>
        <w:t xml:space="preserve">; </w:t>
      </w:r>
      <w:bookmarkStart w:id="8" w:name="OLE_LINK184"/>
      <w:r w:rsidRPr="007552AE">
        <w:rPr>
          <w:b/>
          <w:bCs/>
        </w:rPr>
        <w:t>TMW = tail muscle width at body</w:t>
      </w:r>
      <w:r>
        <w:rPr>
          <w:b/>
          <w:bCs/>
        </w:rPr>
        <w:t>–</w:t>
      </w:r>
      <w:r w:rsidRPr="007552AE">
        <w:rPr>
          <w:b/>
          <w:bCs/>
        </w:rPr>
        <w:t>tail junction</w:t>
      </w:r>
      <w:bookmarkEnd w:id="8"/>
      <w:r w:rsidRPr="007552AE">
        <w:rPr>
          <w:b/>
          <w:bCs/>
        </w:rPr>
        <w:t>.</w:t>
      </w:r>
    </w:p>
    <w:tbl>
      <w:tblPr>
        <w:tblW w:w="1191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666"/>
        <w:gridCol w:w="666"/>
        <w:gridCol w:w="666"/>
        <w:gridCol w:w="666"/>
        <w:gridCol w:w="566"/>
        <w:gridCol w:w="566"/>
        <w:gridCol w:w="583"/>
        <w:gridCol w:w="594"/>
        <w:gridCol w:w="694"/>
        <w:gridCol w:w="628"/>
        <w:gridCol w:w="639"/>
        <w:gridCol w:w="566"/>
        <w:gridCol w:w="716"/>
        <w:gridCol w:w="566"/>
        <w:gridCol w:w="566"/>
        <w:gridCol w:w="666"/>
        <w:gridCol w:w="694"/>
        <w:gridCol w:w="739"/>
      </w:tblGrid>
      <w:tr w:rsidR="00FE02B4" w:rsidRPr="007552AE" w14:paraId="787BC147" w14:textId="77777777" w:rsidTr="00C26A96">
        <w:trPr>
          <w:trHeight w:val="320"/>
        </w:trPr>
        <w:tc>
          <w:tcPr>
            <w:tcW w:w="1248" w:type="dxa"/>
            <w:shd w:val="clear" w:color="000000" w:fill="FFFFFF"/>
            <w:noWrap/>
            <w:vAlign w:val="bottom"/>
            <w:hideMark/>
          </w:tcPr>
          <w:p w14:paraId="60450095" w14:textId="77777777" w:rsidR="00FE02B4" w:rsidRPr="007552AE" w:rsidRDefault="00FE02B4" w:rsidP="00C26A96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AE">
              <w:rPr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234506F" w14:textId="77777777" w:rsidR="00FE02B4" w:rsidRPr="007552AE" w:rsidRDefault="00FE02B4" w:rsidP="00C26A96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AE">
              <w:rPr>
                <w:b/>
                <w:bCs/>
                <w:color w:val="000000"/>
                <w:sz w:val="20"/>
                <w:szCs w:val="20"/>
              </w:rPr>
              <w:t>TTL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BFE9947" w14:textId="77777777" w:rsidR="00FE02B4" w:rsidRPr="007552AE" w:rsidRDefault="00FE02B4" w:rsidP="00C26A96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AE">
              <w:rPr>
                <w:b/>
                <w:bCs/>
                <w:color w:val="000000"/>
                <w:sz w:val="20"/>
                <w:szCs w:val="20"/>
              </w:rPr>
              <w:t>BL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14B024D" w14:textId="77777777" w:rsidR="00FE02B4" w:rsidRPr="007552AE" w:rsidRDefault="00FE02B4" w:rsidP="00C26A96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AE">
              <w:rPr>
                <w:b/>
                <w:bCs/>
                <w:color w:val="000000"/>
                <w:sz w:val="20"/>
                <w:szCs w:val="20"/>
              </w:rPr>
              <w:t>BH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5A3FEB8" w14:textId="77777777" w:rsidR="00FE02B4" w:rsidRPr="007552AE" w:rsidRDefault="00FE02B4" w:rsidP="00C26A96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AE">
              <w:rPr>
                <w:b/>
                <w:bCs/>
                <w:color w:val="000000"/>
                <w:sz w:val="20"/>
                <w:szCs w:val="20"/>
              </w:rPr>
              <w:t>BW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F6F9BE8" w14:textId="77777777" w:rsidR="00FE02B4" w:rsidRPr="007552AE" w:rsidRDefault="00FE02B4" w:rsidP="00C26A96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AE">
              <w:rPr>
                <w:b/>
                <w:bCs/>
                <w:color w:val="000000"/>
                <w:sz w:val="20"/>
                <w:szCs w:val="20"/>
              </w:rPr>
              <w:t>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7BCDC90" w14:textId="77777777" w:rsidR="00FE02B4" w:rsidRPr="007552AE" w:rsidRDefault="00FE02B4" w:rsidP="00C26A96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AE">
              <w:rPr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3664C84" w14:textId="77777777" w:rsidR="00FE02B4" w:rsidRPr="007552AE" w:rsidRDefault="00FE02B4" w:rsidP="00C26A96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AE">
              <w:rPr>
                <w:b/>
                <w:bCs/>
                <w:color w:val="000000"/>
                <w:sz w:val="20"/>
                <w:szCs w:val="20"/>
              </w:rPr>
              <w:t>IND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6923361" w14:textId="77777777" w:rsidR="00FE02B4" w:rsidRPr="007552AE" w:rsidRDefault="00FE02B4" w:rsidP="00C26A96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AE">
              <w:rPr>
                <w:b/>
                <w:bCs/>
                <w:color w:val="000000"/>
                <w:sz w:val="20"/>
                <w:szCs w:val="20"/>
              </w:rPr>
              <w:t>IOD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1C9D864" w14:textId="77777777" w:rsidR="00FE02B4" w:rsidRPr="007552AE" w:rsidRDefault="00FE02B4" w:rsidP="00C26A96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AE">
              <w:rPr>
                <w:b/>
                <w:bCs/>
                <w:color w:val="000000"/>
                <w:sz w:val="20"/>
                <w:szCs w:val="20"/>
              </w:rPr>
              <w:t>MTH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77F7175" w14:textId="77777777" w:rsidR="00FE02B4" w:rsidRPr="007552AE" w:rsidRDefault="00FE02B4" w:rsidP="00C26A96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AE">
              <w:rPr>
                <w:b/>
                <w:bCs/>
                <w:color w:val="000000"/>
                <w:sz w:val="20"/>
                <w:szCs w:val="20"/>
              </w:rPr>
              <w:t>LFH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F307C88" w14:textId="77777777" w:rsidR="00FE02B4" w:rsidRPr="007552AE" w:rsidRDefault="00FE02B4" w:rsidP="00C26A96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AE">
              <w:rPr>
                <w:b/>
                <w:bCs/>
                <w:color w:val="000000"/>
                <w:sz w:val="20"/>
                <w:szCs w:val="20"/>
              </w:rPr>
              <w:t>UFH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2263DE2" w14:textId="77777777" w:rsidR="00FE02B4" w:rsidRPr="007552AE" w:rsidRDefault="00FE02B4" w:rsidP="00C26A96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AE">
              <w:rPr>
                <w:b/>
                <w:bCs/>
                <w:color w:val="000000"/>
                <w:sz w:val="20"/>
                <w:szCs w:val="20"/>
              </w:rPr>
              <w:t>NE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020BDBA" w14:textId="77777777" w:rsidR="00FE02B4" w:rsidRPr="007552AE" w:rsidRDefault="00FE02B4" w:rsidP="00C26A96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AE">
              <w:rPr>
                <w:b/>
                <w:bCs/>
                <w:color w:val="000000"/>
                <w:sz w:val="20"/>
                <w:szCs w:val="20"/>
              </w:rPr>
              <w:t>ODW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31B4C01" w14:textId="77777777" w:rsidR="00FE02B4" w:rsidRPr="007552AE" w:rsidRDefault="00FE02B4" w:rsidP="00C26A96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AE">
              <w:rPr>
                <w:b/>
                <w:bCs/>
                <w:color w:val="000000"/>
                <w:sz w:val="20"/>
                <w:szCs w:val="20"/>
              </w:rPr>
              <w:t>SN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93FAE7B" w14:textId="77777777" w:rsidR="00FE02B4" w:rsidRPr="007552AE" w:rsidRDefault="00FE02B4" w:rsidP="00C26A96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AE">
              <w:rPr>
                <w:b/>
                <w:bCs/>
                <w:color w:val="000000"/>
                <w:sz w:val="20"/>
                <w:szCs w:val="20"/>
              </w:rPr>
              <w:t>SS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B15A916" w14:textId="77777777" w:rsidR="00FE02B4" w:rsidRPr="007552AE" w:rsidRDefault="00FE02B4" w:rsidP="00C26A96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AE">
              <w:rPr>
                <w:b/>
                <w:bCs/>
                <w:color w:val="000000"/>
                <w:sz w:val="20"/>
                <w:szCs w:val="20"/>
              </w:rPr>
              <w:t>TAL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90462F9" w14:textId="77777777" w:rsidR="00FE02B4" w:rsidRPr="007552AE" w:rsidRDefault="00FE02B4" w:rsidP="00C26A96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AE">
              <w:rPr>
                <w:b/>
                <w:bCs/>
                <w:color w:val="000000"/>
                <w:sz w:val="20"/>
                <w:szCs w:val="20"/>
              </w:rPr>
              <w:t>TMH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855A3DB" w14:textId="77777777" w:rsidR="00FE02B4" w:rsidRPr="007552AE" w:rsidRDefault="00FE02B4" w:rsidP="00C26A96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2AE">
              <w:rPr>
                <w:b/>
                <w:bCs/>
                <w:color w:val="000000"/>
                <w:sz w:val="20"/>
                <w:szCs w:val="20"/>
              </w:rPr>
              <w:t>TMW</w:t>
            </w:r>
          </w:p>
        </w:tc>
      </w:tr>
      <w:tr w:rsidR="00FE02B4" w:rsidRPr="007552AE" w14:paraId="4189FD04" w14:textId="77777777" w:rsidTr="00C26A96">
        <w:trPr>
          <w:trHeight w:val="320"/>
        </w:trPr>
        <w:tc>
          <w:tcPr>
            <w:tcW w:w="1248" w:type="dxa"/>
            <w:shd w:val="clear" w:color="000000" w:fill="FFFFFF"/>
            <w:noWrap/>
            <w:vAlign w:val="bottom"/>
            <w:hideMark/>
          </w:tcPr>
          <w:p w14:paraId="3EB2ADE4" w14:textId="77777777" w:rsidR="00FE02B4" w:rsidRPr="007552AE" w:rsidRDefault="00FE02B4" w:rsidP="00C26A96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7552AE">
              <w:rPr>
                <w:i/>
                <w:iCs/>
                <w:color w:val="000000"/>
                <w:sz w:val="20"/>
                <w:szCs w:val="20"/>
              </w:rPr>
              <w:t xml:space="preserve">N. </w:t>
            </w:r>
            <w:proofErr w:type="spellStart"/>
            <w:r w:rsidRPr="007552AE">
              <w:rPr>
                <w:i/>
                <w:iCs/>
                <w:color w:val="000000"/>
                <w:sz w:val="20"/>
                <w:szCs w:val="20"/>
              </w:rPr>
              <w:t>vasanthi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7C5C949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60.68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9C7DDF9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16.34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39B54DF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8.11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913F0CA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9.9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D093FEF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6E6A9C2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4.05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A0B7415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4712617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5.42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3CF1FBD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8.99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C017845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F6FA40A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8F4FD94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9B110F9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8E50430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4DE7637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8.38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569C81D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43.99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62ED9DA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6.11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E684774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5.88</w:t>
            </w:r>
          </w:p>
        </w:tc>
      </w:tr>
      <w:tr w:rsidR="00FE02B4" w:rsidRPr="007552AE" w14:paraId="32175BF5" w14:textId="77777777" w:rsidTr="00C26A96">
        <w:trPr>
          <w:trHeight w:val="320"/>
        </w:trPr>
        <w:tc>
          <w:tcPr>
            <w:tcW w:w="1248" w:type="dxa"/>
            <w:shd w:val="clear" w:color="000000" w:fill="FFFFFF"/>
            <w:noWrap/>
            <w:vAlign w:val="bottom"/>
            <w:hideMark/>
          </w:tcPr>
          <w:p w14:paraId="65BC4E0E" w14:textId="77777777" w:rsidR="00FE02B4" w:rsidRPr="007552AE" w:rsidRDefault="00FE02B4" w:rsidP="00C26A96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7552AE">
              <w:rPr>
                <w:i/>
                <w:iCs/>
                <w:color w:val="000000"/>
                <w:sz w:val="20"/>
                <w:szCs w:val="20"/>
              </w:rPr>
              <w:t xml:space="preserve">N. </w:t>
            </w:r>
            <w:proofErr w:type="spellStart"/>
            <w:r w:rsidRPr="007552AE">
              <w:rPr>
                <w:i/>
                <w:iCs/>
                <w:color w:val="000000"/>
                <w:sz w:val="20"/>
                <w:szCs w:val="20"/>
              </w:rPr>
              <w:t>vasanthi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40B537E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51.05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18ECB89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15.88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E231A8B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7.45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3BDFCD2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9.88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A98D236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3C55E3A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5BC8D2B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D808A01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4.7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73B2AF7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7.66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3EC476F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A7D30FD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FCD0E35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8A6FF36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999B37A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88728B5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8.09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4319C57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33.87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E47A7BA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5.88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DFA302F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6</w:t>
            </w:r>
          </w:p>
        </w:tc>
      </w:tr>
      <w:tr w:rsidR="00FE02B4" w:rsidRPr="007552AE" w14:paraId="5BE6598B" w14:textId="77777777" w:rsidTr="00C26A96">
        <w:trPr>
          <w:trHeight w:val="320"/>
        </w:trPr>
        <w:tc>
          <w:tcPr>
            <w:tcW w:w="1248" w:type="dxa"/>
            <w:shd w:val="clear" w:color="000000" w:fill="FFFFFF"/>
            <w:noWrap/>
            <w:vAlign w:val="bottom"/>
            <w:hideMark/>
          </w:tcPr>
          <w:p w14:paraId="452F9A99" w14:textId="77777777" w:rsidR="00FE02B4" w:rsidRPr="007552AE" w:rsidRDefault="00FE02B4" w:rsidP="00C26A96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7552AE">
              <w:rPr>
                <w:i/>
                <w:iCs/>
                <w:color w:val="000000"/>
                <w:sz w:val="20"/>
                <w:szCs w:val="20"/>
              </w:rPr>
              <w:t xml:space="preserve">N. </w:t>
            </w:r>
            <w:proofErr w:type="spellStart"/>
            <w:r w:rsidRPr="007552AE">
              <w:rPr>
                <w:i/>
                <w:iCs/>
                <w:color w:val="000000"/>
                <w:sz w:val="20"/>
                <w:szCs w:val="20"/>
              </w:rPr>
              <w:t>vasanthi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E4ABC31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43.31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4229120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12.12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D262CA0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5.67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C8AD237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7.01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4AF4487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2E49988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6E2A982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08DB56C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4.22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775B7DE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6.45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A1B8C01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DD6B95C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191E4B4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4FF7E8C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8A67A54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5AFCE92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6.99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49479CC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29.42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F11813E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D980436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3.12</w:t>
            </w:r>
          </w:p>
        </w:tc>
      </w:tr>
      <w:tr w:rsidR="00FE02B4" w:rsidRPr="007552AE" w14:paraId="3F205460" w14:textId="77777777" w:rsidTr="00C26A96">
        <w:trPr>
          <w:trHeight w:val="320"/>
        </w:trPr>
        <w:tc>
          <w:tcPr>
            <w:tcW w:w="1248" w:type="dxa"/>
            <w:shd w:val="clear" w:color="000000" w:fill="FFFFFF"/>
            <w:noWrap/>
            <w:vAlign w:val="bottom"/>
            <w:hideMark/>
          </w:tcPr>
          <w:p w14:paraId="2F05FFBD" w14:textId="77777777" w:rsidR="00FE02B4" w:rsidRPr="007552AE" w:rsidRDefault="00FE02B4" w:rsidP="00C26A96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7552AE">
              <w:rPr>
                <w:i/>
                <w:iCs/>
                <w:color w:val="000000"/>
                <w:sz w:val="20"/>
                <w:szCs w:val="20"/>
              </w:rPr>
              <w:t xml:space="preserve">N. </w:t>
            </w:r>
            <w:proofErr w:type="spellStart"/>
            <w:r w:rsidRPr="007552AE">
              <w:rPr>
                <w:i/>
                <w:iCs/>
                <w:color w:val="000000"/>
                <w:sz w:val="20"/>
                <w:szCs w:val="20"/>
              </w:rPr>
              <w:t>vasanthi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430D220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20.05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FF9CEA6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6.7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D79728D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72C4032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7A7A81D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5E9343B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E859126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51E5738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1.87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804AEEC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6B77AAF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7EA7B70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98E7F3B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AB3EAE6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3476C20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60BB0B0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4.15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9861817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14.81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857277D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292A713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1.77</w:t>
            </w:r>
          </w:p>
        </w:tc>
      </w:tr>
      <w:tr w:rsidR="00FE02B4" w:rsidRPr="007552AE" w14:paraId="4F6B3F7A" w14:textId="77777777" w:rsidTr="00C26A96">
        <w:trPr>
          <w:trHeight w:val="320"/>
        </w:trPr>
        <w:tc>
          <w:tcPr>
            <w:tcW w:w="1248" w:type="dxa"/>
            <w:shd w:val="clear" w:color="000000" w:fill="FFFFFF"/>
            <w:noWrap/>
            <w:vAlign w:val="bottom"/>
            <w:hideMark/>
          </w:tcPr>
          <w:p w14:paraId="5651C3DC" w14:textId="77777777" w:rsidR="00FE02B4" w:rsidRPr="007552AE" w:rsidRDefault="00FE02B4" w:rsidP="00C26A96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7552AE">
              <w:rPr>
                <w:i/>
                <w:iCs/>
                <w:color w:val="000000"/>
                <w:sz w:val="20"/>
                <w:szCs w:val="20"/>
              </w:rPr>
              <w:t xml:space="preserve">N. </w:t>
            </w:r>
            <w:proofErr w:type="spellStart"/>
            <w:r w:rsidRPr="007552AE">
              <w:rPr>
                <w:i/>
                <w:iCs/>
                <w:color w:val="000000"/>
                <w:sz w:val="20"/>
                <w:szCs w:val="20"/>
              </w:rPr>
              <w:t>vasanthi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9D3B8B9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24.88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A6256F7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7.09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9AF1FB0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E5F9A99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4.22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4BABC7F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0.81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ADE109B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42FD431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9EC1306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1.55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0A2A1FF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A2DA528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425AA21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3FC691E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5594F10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E3ABDE7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E941D63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4.01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33829F8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16.09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CAEE21E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C255644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1.5</w:t>
            </w:r>
          </w:p>
        </w:tc>
      </w:tr>
      <w:tr w:rsidR="00FE02B4" w:rsidRPr="007552AE" w14:paraId="76F2683B" w14:textId="77777777" w:rsidTr="00C26A96">
        <w:trPr>
          <w:trHeight w:val="320"/>
        </w:trPr>
        <w:tc>
          <w:tcPr>
            <w:tcW w:w="1248" w:type="dxa"/>
            <w:shd w:val="clear" w:color="000000" w:fill="FFFFFF"/>
            <w:noWrap/>
            <w:vAlign w:val="bottom"/>
            <w:hideMark/>
          </w:tcPr>
          <w:p w14:paraId="606EFDD1" w14:textId="77777777" w:rsidR="00FE02B4" w:rsidRPr="007552AE" w:rsidRDefault="00FE02B4" w:rsidP="00C26A96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7552AE">
              <w:rPr>
                <w:i/>
                <w:iCs/>
                <w:color w:val="000000"/>
                <w:sz w:val="20"/>
                <w:szCs w:val="20"/>
              </w:rPr>
              <w:t xml:space="preserve">N. </w:t>
            </w:r>
            <w:proofErr w:type="spellStart"/>
            <w:r w:rsidRPr="007552AE">
              <w:rPr>
                <w:i/>
                <w:iCs/>
                <w:color w:val="000000"/>
                <w:sz w:val="20"/>
                <w:szCs w:val="20"/>
              </w:rPr>
              <w:t>poocha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D0C143E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39.97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37155C7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13.98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DF4A987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5.89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E18922A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FABFADF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3C41DE4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5BBAEB5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C2A51C3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3.22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E8F70FE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4.22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FEEA13C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0AC2FEC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8B74243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975A96D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1F1B76E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116C21E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5.99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121B37F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28.59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4EFC444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D490FDC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3.55</w:t>
            </w:r>
          </w:p>
        </w:tc>
      </w:tr>
      <w:tr w:rsidR="00FE02B4" w:rsidRPr="007552AE" w14:paraId="47D6AB33" w14:textId="77777777" w:rsidTr="00C26A96">
        <w:trPr>
          <w:trHeight w:val="320"/>
        </w:trPr>
        <w:tc>
          <w:tcPr>
            <w:tcW w:w="1248" w:type="dxa"/>
            <w:shd w:val="clear" w:color="000000" w:fill="FFFFFF"/>
            <w:noWrap/>
            <w:vAlign w:val="bottom"/>
            <w:hideMark/>
          </w:tcPr>
          <w:p w14:paraId="4C95A362" w14:textId="77777777" w:rsidR="00FE02B4" w:rsidRPr="007552AE" w:rsidRDefault="00FE02B4" w:rsidP="00C26A96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7552AE">
              <w:rPr>
                <w:i/>
                <w:iCs/>
                <w:color w:val="000000"/>
                <w:sz w:val="20"/>
                <w:szCs w:val="20"/>
              </w:rPr>
              <w:t xml:space="preserve">N. </w:t>
            </w:r>
            <w:proofErr w:type="spellStart"/>
            <w:r w:rsidRPr="007552AE">
              <w:rPr>
                <w:i/>
                <w:iCs/>
                <w:color w:val="000000"/>
                <w:sz w:val="20"/>
                <w:szCs w:val="20"/>
              </w:rPr>
              <w:t>poocha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3A9BB7F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59.16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18AC942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457C5D1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8.21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64C986D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10.78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3805B99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E46D9CB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F1E1916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2.87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0B540C1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5.26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481E4D5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634AC79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DC989C8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7B77FBF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5AC7DCF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563233F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74C18CE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9.42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D606669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41.91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645A03C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6.51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82112B0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6.38</w:t>
            </w:r>
          </w:p>
        </w:tc>
      </w:tr>
      <w:tr w:rsidR="00FE02B4" w:rsidRPr="007552AE" w14:paraId="1D8685E2" w14:textId="77777777" w:rsidTr="00C26A96">
        <w:trPr>
          <w:trHeight w:val="320"/>
        </w:trPr>
        <w:tc>
          <w:tcPr>
            <w:tcW w:w="1248" w:type="dxa"/>
            <w:shd w:val="clear" w:color="000000" w:fill="FFFFFF"/>
            <w:noWrap/>
            <w:vAlign w:val="bottom"/>
            <w:hideMark/>
          </w:tcPr>
          <w:p w14:paraId="1172A563" w14:textId="77777777" w:rsidR="00FE02B4" w:rsidRPr="007552AE" w:rsidRDefault="00FE02B4" w:rsidP="00C26A96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7552AE">
              <w:rPr>
                <w:i/>
                <w:iCs/>
                <w:color w:val="000000"/>
                <w:sz w:val="20"/>
                <w:szCs w:val="20"/>
              </w:rPr>
              <w:t xml:space="preserve">N. </w:t>
            </w:r>
            <w:proofErr w:type="spellStart"/>
            <w:r w:rsidRPr="007552AE">
              <w:rPr>
                <w:i/>
                <w:iCs/>
                <w:color w:val="000000"/>
                <w:sz w:val="20"/>
                <w:szCs w:val="20"/>
              </w:rPr>
              <w:t>poocha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63F82FB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69.75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D90C3FA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5BB4422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10.09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C319EFF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12.99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6AD83E3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9A980FF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6C66ED5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596C40F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3EC55C1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10.51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CA2B2F0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8B79B9E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6D9F4F5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2973ECF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F5162F2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04D85ED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11.6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917AEC9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48.79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C993F1F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E174388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7.1</w:t>
            </w:r>
          </w:p>
        </w:tc>
      </w:tr>
      <w:tr w:rsidR="00FE02B4" w:rsidRPr="007552AE" w14:paraId="629668D3" w14:textId="77777777" w:rsidTr="00C26A96">
        <w:trPr>
          <w:trHeight w:val="320"/>
        </w:trPr>
        <w:tc>
          <w:tcPr>
            <w:tcW w:w="1248" w:type="dxa"/>
            <w:shd w:val="clear" w:color="000000" w:fill="FFFFFF"/>
            <w:noWrap/>
            <w:vAlign w:val="bottom"/>
            <w:hideMark/>
          </w:tcPr>
          <w:p w14:paraId="4CCB01E6" w14:textId="77777777" w:rsidR="00FE02B4" w:rsidRPr="007552AE" w:rsidRDefault="00FE02B4" w:rsidP="00C26A96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7552AE">
              <w:rPr>
                <w:i/>
                <w:iCs/>
                <w:color w:val="000000"/>
                <w:sz w:val="20"/>
                <w:szCs w:val="20"/>
              </w:rPr>
              <w:t xml:space="preserve">N. </w:t>
            </w:r>
            <w:proofErr w:type="spellStart"/>
            <w:r w:rsidRPr="007552AE">
              <w:rPr>
                <w:i/>
                <w:iCs/>
                <w:color w:val="000000"/>
                <w:sz w:val="20"/>
                <w:szCs w:val="20"/>
              </w:rPr>
              <w:t>poocha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314A362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48.55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9CC9D5F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17.39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9BE3D3F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2407DC4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8.22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F25A6EA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2812944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018C967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1F35AFE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3.59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FF6B5AA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7.85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6A40A1B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E24955D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C82C54E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FD84E34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83CE6F2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374CBC0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8.9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2B94590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31.99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8AE83BA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5.28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A0024F4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4.9</w:t>
            </w:r>
          </w:p>
        </w:tc>
      </w:tr>
      <w:tr w:rsidR="00FE02B4" w:rsidRPr="007552AE" w14:paraId="2B204F23" w14:textId="77777777" w:rsidTr="00C26A96">
        <w:trPr>
          <w:trHeight w:val="320"/>
        </w:trPr>
        <w:tc>
          <w:tcPr>
            <w:tcW w:w="1248" w:type="dxa"/>
            <w:shd w:val="clear" w:color="000000" w:fill="FFFFFF"/>
            <w:noWrap/>
            <w:vAlign w:val="bottom"/>
            <w:hideMark/>
          </w:tcPr>
          <w:p w14:paraId="3F404BBB" w14:textId="77777777" w:rsidR="00FE02B4" w:rsidRPr="007552AE" w:rsidRDefault="00FE02B4" w:rsidP="00C26A96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7552AE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N. </w:t>
            </w:r>
            <w:proofErr w:type="spellStart"/>
            <w:r w:rsidRPr="007552AE">
              <w:rPr>
                <w:i/>
                <w:iCs/>
                <w:color w:val="000000"/>
                <w:sz w:val="20"/>
                <w:szCs w:val="20"/>
              </w:rPr>
              <w:t>poocha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0A6200C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66.79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0284168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19.7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361EC7A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8.22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EB9D8EB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10.28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AC3659E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51E4BB9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64BAC35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01A4957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5.18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B7C7182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9.68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01B7F71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9F4C53A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E3F1E3C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677A74E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75A4E6C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E7F8571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9.95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D2EEB5C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45.41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C0801D0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5.45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A3A56C9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6.88</w:t>
            </w:r>
          </w:p>
        </w:tc>
      </w:tr>
      <w:tr w:rsidR="00FE02B4" w:rsidRPr="007552AE" w14:paraId="5C143AAA" w14:textId="77777777" w:rsidTr="00C26A96">
        <w:trPr>
          <w:trHeight w:val="320"/>
        </w:trPr>
        <w:tc>
          <w:tcPr>
            <w:tcW w:w="1248" w:type="dxa"/>
            <w:shd w:val="clear" w:color="000000" w:fill="FFFFFF"/>
            <w:noWrap/>
            <w:vAlign w:val="bottom"/>
            <w:hideMark/>
          </w:tcPr>
          <w:p w14:paraId="1188BDC5" w14:textId="77777777" w:rsidR="00FE02B4" w:rsidRPr="007552AE" w:rsidRDefault="00FE02B4" w:rsidP="00C26A96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7552AE">
              <w:rPr>
                <w:i/>
                <w:iCs/>
                <w:color w:val="000000"/>
                <w:sz w:val="20"/>
                <w:szCs w:val="20"/>
              </w:rPr>
              <w:t xml:space="preserve">N. </w:t>
            </w:r>
            <w:proofErr w:type="spellStart"/>
            <w:r w:rsidRPr="007552AE">
              <w:rPr>
                <w:i/>
                <w:iCs/>
                <w:color w:val="000000"/>
                <w:sz w:val="20"/>
                <w:szCs w:val="20"/>
              </w:rPr>
              <w:t>poocha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5E4F00E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61.52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ADA197B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18.17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C108011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8.68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00DD3BC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11.22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D8098AE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96E2CB1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2B56848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46E4DE0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5.17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26AE5B4D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9.08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9F1530C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A0B9E12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ABBE08B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4A223B1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B40060F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2352F3C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7.35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D61FD11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43.37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3366113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836DEF6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6.08</w:t>
            </w:r>
          </w:p>
        </w:tc>
      </w:tr>
      <w:tr w:rsidR="00FE02B4" w:rsidRPr="007552AE" w14:paraId="3CB7898B" w14:textId="77777777" w:rsidTr="00C26A96">
        <w:trPr>
          <w:trHeight w:val="320"/>
        </w:trPr>
        <w:tc>
          <w:tcPr>
            <w:tcW w:w="1248" w:type="dxa"/>
            <w:shd w:val="clear" w:color="000000" w:fill="FFFFFF"/>
            <w:noWrap/>
            <w:vAlign w:val="bottom"/>
            <w:hideMark/>
          </w:tcPr>
          <w:p w14:paraId="0F1B678C" w14:textId="77777777" w:rsidR="00FE02B4" w:rsidRPr="007552AE" w:rsidRDefault="00FE02B4" w:rsidP="00C26A96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7552AE">
              <w:rPr>
                <w:i/>
                <w:iCs/>
                <w:color w:val="000000"/>
                <w:sz w:val="20"/>
                <w:szCs w:val="20"/>
              </w:rPr>
              <w:t xml:space="preserve">N. </w:t>
            </w:r>
            <w:proofErr w:type="spellStart"/>
            <w:r w:rsidRPr="007552AE">
              <w:rPr>
                <w:i/>
                <w:iCs/>
                <w:color w:val="000000"/>
                <w:sz w:val="20"/>
                <w:szCs w:val="20"/>
              </w:rPr>
              <w:t>aliciae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9602CE5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39.65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9A70828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9.8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7F0E4DC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5.15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F88AF33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5.15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9B62B38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CA4C835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8A149F4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E9F1864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3.89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8778CD2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5.7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D621B9F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7CA799A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DA7F6CB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FB38850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581323D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8712B73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6.51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89C93B8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28.19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9DBFBD9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7596D00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3.71</w:t>
            </w:r>
          </w:p>
        </w:tc>
      </w:tr>
      <w:tr w:rsidR="00FE02B4" w:rsidRPr="007552AE" w14:paraId="7765F73A" w14:textId="77777777" w:rsidTr="00C26A96">
        <w:trPr>
          <w:trHeight w:val="320"/>
        </w:trPr>
        <w:tc>
          <w:tcPr>
            <w:tcW w:w="1248" w:type="dxa"/>
            <w:shd w:val="clear" w:color="000000" w:fill="FFFFFF"/>
            <w:noWrap/>
            <w:vAlign w:val="bottom"/>
            <w:hideMark/>
          </w:tcPr>
          <w:p w14:paraId="68246CBD" w14:textId="77777777" w:rsidR="00FE02B4" w:rsidRPr="007552AE" w:rsidRDefault="00FE02B4" w:rsidP="00C26A96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7552AE">
              <w:rPr>
                <w:i/>
                <w:iCs/>
                <w:color w:val="000000"/>
                <w:sz w:val="20"/>
                <w:szCs w:val="20"/>
              </w:rPr>
              <w:t xml:space="preserve">N. </w:t>
            </w:r>
            <w:proofErr w:type="spellStart"/>
            <w:r w:rsidRPr="007552AE">
              <w:rPr>
                <w:i/>
                <w:iCs/>
                <w:color w:val="000000"/>
                <w:sz w:val="20"/>
                <w:szCs w:val="20"/>
              </w:rPr>
              <w:t>aliciae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86C874B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27.19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68F3305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8.08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EA51A70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EF40970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4.41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31AE3DA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0.78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9A41E0E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821BC3A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13EDF4D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2.87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4096BD4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87AA292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3BB8CF1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D1A9B1E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0BDB620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900B680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0.98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B663447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4.56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AF05138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19.17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068D1D9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0473916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2.21</w:t>
            </w:r>
          </w:p>
        </w:tc>
      </w:tr>
      <w:tr w:rsidR="00FE02B4" w:rsidRPr="007552AE" w14:paraId="085B1815" w14:textId="77777777" w:rsidTr="00C26A96">
        <w:trPr>
          <w:trHeight w:val="320"/>
        </w:trPr>
        <w:tc>
          <w:tcPr>
            <w:tcW w:w="1248" w:type="dxa"/>
            <w:shd w:val="clear" w:color="000000" w:fill="FFFFFF"/>
            <w:noWrap/>
            <w:vAlign w:val="bottom"/>
            <w:hideMark/>
          </w:tcPr>
          <w:p w14:paraId="1DCA5E30" w14:textId="77777777" w:rsidR="00FE02B4" w:rsidRPr="007552AE" w:rsidRDefault="00FE02B4" w:rsidP="00C26A96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7552AE">
              <w:rPr>
                <w:i/>
                <w:iCs/>
                <w:color w:val="000000"/>
                <w:sz w:val="20"/>
                <w:szCs w:val="20"/>
              </w:rPr>
              <w:t xml:space="preserve">N. </w:t>
            </w:r>
            <w:proofErr w:type="spellStart"/>
            <w:r w:rsidRPr="007552AE">
              <w:rPr>
                <w:i/>
                <w:iCs/>
                <w:color w:val="000000"/>
                <w:sz w:val="20"/>
                <w:szCs w:val="20"/>
              </w:rPr>
              <w:t>aliciae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78C237D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53.94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63A5A42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7A58CE4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6.01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51AC46B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9.91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EEE228D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0B0415C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4.98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4C81A80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BAD5D32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4.18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4DD0B16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6.44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EFEFCDF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737FE04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A18A702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ECBE378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EE27A70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18000AB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7.9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6A65BD7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37.93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71E1807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88CB07A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4.23</w:t>
            </w:r>
          </w:p>
        </w:tc>
      </w:tr>
      <w:tr w:rsidR="00FE02B4" w:rsidRPr="007552AE" w14:paraId="2F1C8628" w14:textId="77777777" w:rsidTr="00C26A96">
        <w:trPr>
          <w:trHeight w:val="320"/>
        </w:trPr>
        <w:tc>
          <w:tcPr>
            <w:tcW w:w="1248" w:type="dxa"/>
            <w:shd w:val="clear" w:color="000000" w:fill="FFFFFF"/>
            <w:noWrap/>
            <w:vAlign w:val="bottom"/>
            <w:hideMark/>
          </w:tcPr>
          <w:p w14:paraId="29B7965A" w14:textId="77777777" w:rsidR="00FE02B4" w:rsidRPr="007552AE" w:rsidRDefault="00FE02B4" w:rsidP="00C26A96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7552AE">
              <w:rPr>
                <w:i/>
                <w:iCs/>
                <w:color w:val="000000"/>
                <w:sz w:val="20"/>
                <w:szCs w:val="20"/>
              </w:rPr>
              <w:t xml:space="preserve">N. </w:t>
            </w:r>
            <w:proofErr w:type="spellStart"/>
            <w:r w:rsidRPr="007552AE">
              <w:rPr>
                <w:i/>
                <w:iCs/>
                <w:color w:val="000000"/>
                <w:sz w:val="20"/>
                <w:szCs w:val="20"/>
              </w:rPr>
              <w:t>deveni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30FC16F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53.67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E7C5E6C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43F1753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7.05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36E9D94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10.8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59FE2C0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1CAAB21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713E07D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097EA88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4.51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3F0D5C6A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7.48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E9F35C1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CDE38DB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437FA42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2.49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2888181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9DD0F4D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0A0C3DB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7.91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2867BF4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36.97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C4E1FDA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4.18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C28AA5D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3.91</w:t>
            </w:r>
          </w:p>
        </w:tc>
      </w:tr>
      <w:tr w:rsidR="00FE02B4" w:rsidRPr="007552AE" w14:paraId="7F317A97" w14:textId="77777777" w:rsidTr="00C26A96">
        <w:trPr>
          <w:trHeight w:val="320"/>
        </w:trPr>
        <w:tc>
          <w:tcPr>
            <w:tcW w:w="1248" w:type="dxa"/>
            <w:shd w:val="clear" w:color="000000" w:fill="FFFFFF"/>
            <w:noWrap/>
            <w:vAlign w:val="bottom"/>
            <w:hideMark/>
          </w:tcPr>
          <w:p w14:paraId="7453743C" w14:textId="77777777" w:rsidR="00FE02B4" w:rsidRPr="007552AE" w:rsidRDefault="00FE02B4" w:rsidP="00C26A96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7552AE">
              <w:rPr>
                <w:i/>
                <w:iCs/>
                <w:color w:val="000000"/>
                <w:sz w:val="20"/>
                <w:szCs w:val="20"/>
              </w:rPr>
              <w:t xml:space="preserve">N. </w:t>
            </w:r>
            <w:proofErr w:type="spellStart"/>
            <w:r w:rsidRPr="007552AE">
              <w:rPr>
                <w:i/>
                <w:iCs/>
                <w:color w:val="000000"/>
                <w:sz w:val="20"/>
                <w:szCs w:val="20"/>
              </w:rPr>
              <w:t>deveni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09F1B7B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32.01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2EE16ED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10.09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2F24262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2E9A3F5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6.01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843DFAB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EE89205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B3676B4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374834C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7DDE561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4.18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6B5B439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3CFBD75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3A407AD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6C726FB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12F2853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92ADA62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5.17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C08C089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21.16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6CF26EE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3.76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4154629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3.15</w:t>
            </w:r>
          </w:p>
        </w:tc>
      </w:tr>
      <w:tr w:rsidR="00FE02B4" w:rsidRPr="007552AE" w14:paraId="68F2A899" w14:textId="77777777" w:rsidTr="00C26A96">
        <w:trPr>
          <w:trHeight w:val="320"/>
        </w:trPr>
        <w:tc>
          <w:tcPr>
            <w:tcW w:w="1248" w:type="dxa"/>
            <w:shd w:val="clear" w:color="000000" w:fill="FFFFFF"/>
            <w:noWrap/>
            <w:vAlign w:val="bottom"/>
            <w:hideMark/>
          </w:tcPr>
          <w:p w14:paraId="2839020C" w14:textId="77777777" w:rsidR="00FE02B4" w:rsidRPr="007552AE" w:rsidRDefault="00FE02B4" w:rsidP="00C26A96">
            <w:pPr>
              <w:spacing w:line="48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7552AE">
              <w:rPr>
                <w:i/>
                <w:iCs/>
                <w:color w:val="000000"/>
                <w:sz w:val="20"/>
                <w:szCs w:val="20"/>
              </w:rPr>
              <w:t xml:space="preserve">N. </w:t>
            </w:r>
            <w:proofErr w:type="spellStart"/>
            <w:r w:rsidRPr="007552AE">
              <w:rPr>
                <w:i/>
                <w:iCs/>
                <w:color w:val="000000"/>
                <w:sz w:val="20"/>
                <w:szCs w:val="20"/>
              </w:rPr>
              <w:t>deveni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E103E55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29.18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03410A8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9.71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86FC557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5.03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2F258F2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5.18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64B1A8D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0.98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A465683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7719769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BCA7D58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2.81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2378FE1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4.9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8978EC5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94CE1DA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5812A36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73D0E11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C5181B6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DE9ED4C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4.99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2414FB5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20.69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E9B9717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2.77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2001A02" w14:textId="77777777" w:rsidR="00FE02B4" w:rsidRPr="007552AE" w:rsidRDefault="00FE02B4" w:rsidP="00C26A96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7552AE">
              <w:rPr>
                <w:color w:val="000000"/>
                <w:sz w:val="20"/>
                <w:szCs w:val="20"/>
              </w:rPr>
              <w:t>1.4</w:t>
            </w:r>
          </w:p>
        </w:tc>
      </w:tr>
    </w:tbl>
    <w:p w14:paraId="72FD2826" w14:textId="77777777" w:rsidR="004113EF" w:rsidRDefault="00000000"/>
    <w:sectPr w:rsidR="004113EF" w:rsidSect="00FE02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B4"/>
    <w:rsid w:val="00562BD6"/>
    <w:rsid w:val="00624A66"/>
    <w:rsid w:val="008010E8"/>
    <w:rsid w:val="00F8198E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73C0A"/>
  <w15:chartTrackingRefBased/>
  <w15:docId w15:val="{311FF880-3EA8-2245-A4FF-2C573895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2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Smith</dc:creator>
  <cp:keywords/>
  <dc:description/>
  <cp:lastModifiedBy>Kathleen Smith</cp:lastModifiedBy>
  <cp:revision>1</cp:revision>
  <dcterms:created xsi:type="dcterms:W3CDTF">2022-08-08T19:05:00Z</dcterms:created>
  <dcterms:modified xsi:type="dcterms:W3CDTF">2022-08-08T19:05:00Z</dcterms:modified>
</cp:coreProperties>
</file>